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7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3"/>
        <w:gridCol w:w="383"/>
        <w:gridCol w:w="5911"/>
      </w:tblGrid>
      <w:tr w:rsidR="0016104F" w:rsidRPr="00E024AC" w14:paraId="09236A40" w14:textId="77777777" w:rsidTr="00CA6D69">
        <w:trPr>
          <w:trHeight w:val="281"/>
        </w:trPr>
        <w:tc>
          <w:tcPr>
            <w:tcW w:w="3693" w:type="dxa"/>
          </w:tcPr>
          <w:p w14:paraId="2824AB22" w14:textId="77777777" w:rsidR="0016104F" w:rsidRPr="00866FD9" w:rsidRDefault="0016104F" w:rsidP="00DA3464">
            <w:pPr>
              <w:pStyle w:val="ConsPlusNormal"/>
              <w:rPr>
                <w:rStyle w:val="a9"/>
              </w:rPr>
            </w:pPr>
            <w:bookmarkStart w:id="0" w:name="P198"/>
            <w:bookmarkEnd w:id="0"/>
          </w:p>
        </w:tc>
        <w:tc>
          <w:tcPr>
            <w:tcW w:w="6293" w:type="dxa"/>
            <w:gridSpan w:val="2"/>
          </w:tcPr>
          <w:p w14:paraId="063B5AC4" w14:textId="77777777" w:rsidR="00A92AC6" w:rsidRDefault="00A92AC6" w:rsidP="00A92AC6">
            <w:pPr>
              <w:pStyle w:val="Default"/>
            </w:pPr>
          </w:p>
          <w:tbl>
            <w:tblPr>
              <w:tblW w:w="65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99"/>
            </w:tblGrid>
            <w:tr w:rsidR="00A92AC6" w14:paraId="7856539B" w14:textId="77777777" w:rsidTr="00A92AC6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6599" w:type="dxa"/>
                </w:tcPr>
                <w:p w14:paraId="4D966BAF" w14:textId="77777777" w:rsidR="00A92AC6" w:rsidRDefault="00A92AC6" w:rsidP="00A92A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В аккредитационную комиссию</w:t>
                  </w:r>
                  <w:r>
                    <w:rPr>
                      <w:sz w:val="23"/>
                      <w:szCs w:val="23"/>
                    </w:rPr>
                    <w:t xml:space="preserve">/ </w:t>
                  </w:r>
                </w:p>
                <w:p w14:paraId="121630AF" w14:textId="1AEE9352" w:rsidR="00A92AC6" w:rsidRDefault="00A92AC6" w:rsidP="00A92A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аккредитационную подкомиссию </w:t>
                  </w:r>
                </w:p>
              </w:tc>
            </w:tr>
          </w:tbl>
          <w:p w14:paraId="453B25BC" w14:textId="3EEF87D9" w:rsidR="0016104F" w:rsidRPr="009E7380" w:rsidRDefault="0016104F" w:rsidP="008E41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111" w:rsidRPr="00E024AC" w14:paraId="2506F3CF" w14:textId="77777777" w:rsidTr="00CA6D69">
        <w:trPr>
          <w:trHeight w:val="140"/>
        </w:trPr>
        <w:tc>
          <w:tcPr>
            <w:tcW w:w="3693" w:type="dxa"/>
          </w:tcPr>
          <w:p w14:paraId="2EAFE1A2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FC929" w14:textId="3641B296" w:rsidR="00622111" w:rsidRPr="00E024AC" w:rsidRDefault="00622111" w:rsidP="00622111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0468" w14:textId="77777777" w:rsidR="00622111" w:rsidRPr="00A33D38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111" w:rsidRPr="00E024AC" w14:paraId="49949181" w14:textId="77777777" w:rsidTr="00CA6D69">
        <w:trPr>
          <w:trHeight w:val="140"/>
        </w:trPr>
        <w:tc>
          <w:tcPr>
            <w:tcW w:w="3693" w:type="dxa"/>
          </w:tcPr>
          <w:p w14:paraId="16C40081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40018" w14:textId="77777777" w:rsidR="00622111" w:rsidRPr="00E024AC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11" w:rsidRPr="00E024AC" w14:paraId="318D9423" w14:textId="77777777" w:rsidTr="00CA6D69">
        <w:trPr>
          <w:trHeight w:val="140"/>
        </w:trPr>
        <w:tc>
          <w:tcPr>
            <w:tcW w:w="3693" w:type="dxa"/>
          </w:tcPr>
          <w:p w14:paraId="639ED435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FE6FE" w14:textId="1C3AE201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622111" w:rsidRPr="00E024AC" w14:paraId="012B6801" w14:textId="77777777" w:rsidTr="00CA6D69">
        <w:trPr>
          <w:trHeight w:val="125"/>
        </w:trPr>
        <w:tc>
          <w:tcPr>
            <w:tcW w:w="3693" w:type="dxa"/>
            <w:vMerge w:val="restart"/>
          </w:tcPr>
          <w:p w14:paraId="1F78D1D7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CA6D69" w:rsidRPr="00CA6D69" w14:paraId="3962F43F" w14:textId="77777777" w:rsidTr="00CA6D69">
              <w:trPr>
                <w:trHeight w:val="144"/>
              </w:trPr>
              <w:tc>
                <w:tcPr>
                  <w:tcW w:w="280" w:type="dxa"/>
                </w:tcPr>
                <w:p w14:paraId="43A654A0" w14:textId="002EB12E" w:rsidR="00CA6D69" w:rsidRPr="00A92AC6" w:rsidRDefault="00CA6D69" w:rsidP="00622111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5F09514B" w14:textId="521163CE" w:rsidR="00CA6D69" w:rsidRPr="00A92AC6" w:rsidRDefault="00CA6D69" w:rsidP="00622111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03809BEB" w14:textId="77777777" w:rsidR="00CA6D69" w:rsidRPr="00B86D3B" w:rsidRDefault="00CA6D69" w:rsidP="00622111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</w:tcPr>
                <w:p w14:paraId="77EA2889" w14:textId="7E81BBDF" w:rsidR="00CA6D69" w:rsidRPr="00A92AC6" w:rsidRDefault="00CA6D69" w:rsidP="00622111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</w:tcPr>
                <w:p w14:paraId="6D220960" w14:textId="38BB24DB" w:rsidR="00CA6D69" w:rsidRPr="00A92AC6" w:rsidRDefault="00CA6D69" w:rsidP="00622111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4DCEA095" w14:textId="77777777" w:rsidR="00CA6D69" w:rsidRPr="00B86D3B" w:rsidRDefault="00CA6D69" w:rsidP="00622111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</w:tcPr>
                <w:p w14:paraId="0AF365F3" w14:textId="1D3C98B5" w:rsidR="00CA6D69" w:rsidRPr="00A92AC6" w:rsidRDefault="00CA6D69" w:rsidP="00622111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</w:tcPr>
                <w:p w14:paraId="369ACB62" w14:textId="74D7FE1D" w:rsidR="00CA6D69" w:rsidRPr="00A92AC6" w:rsidRDefault="00CA6D69" w:rsidP="00622111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</w:tcPr>
                <w:p w14:paraId="6B79399A" w14:textId="09A75E44" w:rsidR="00CA6D69" w:rsidRPr="00A92AC6" w:rsidRDefault="00CA6D69" w:rsidP="00622111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</w:tcPr>
                <w:p w14:paraId="24A3C255" w14:textId="009906D2" w:rsidR="00CA6D69" w:rsidRPr="00A92AC6" w:rsidRDefault="00CA6D69" w:rsidP="00622111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7916F7C0" w14:textId="77777777" w:rsidR="00622111" w:rsidRPr="00CA6D69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622111" w:rsidRPr="00E024AC" w14:paraId="2429EC2B" w14:textId="77777777" w:rsidTr="00CA6D69">
        <w:trPr>
          <w:trHeight w:val="160"/>
        </w:trPr>
        <w:tc>
          <w:tcPr>
            <w:tcW w:w="3693" w:type="dxa"/>
            <w:vMerge/>
          </w:tcPr>
          <w:p w14:paraId="7941AD86" w14:textId="77777777"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67AAF29A" w14:textId="0FCCF1BA" w:rsidR="00622111" w:rsidRPr="00765A1F" w:rsidRDefault="00CA6D69" w:rsidP="00CA6D6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65A1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622111" w:rsidRPr="00765A1F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CA6D69" w:rsidRPr="00E024AC" w14:paraId="7DCE95C6" w14:textId="77777777" w:rsidTr="00CA6D69">
        <w:trPr>
          <w:trHeight w:val="155"/>
        </w:trPr>
        <w:tc>
          <w:tcPr>
            <w:tcW w:w="3693" w:type="dxa"/>
          </w:tcPr>
          <w:p w14:paraId="63E765DF" w14:textId="77777777" w:rsidR="00CA6D69" w:rsidRPr="00E024AC" w:rsidRDefault="00CA6D69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CA6D69" w:rsidRPr="00765A1F" w14:paraId="0FF3D2DA" w14:textId="78FB274D" w:rsidTr="00CA6D69">
              <w:trPr>
                <w:trHeight w:val="144"/>
              </w:trPr>
              <w:tc>
                <w:tcPr>
                  <w:tcW w:w="279" w:type="dxa"/>
                </w:tcPr>
                <w:p w14:paraId="4EF68EE4" w14:textId="0FBCE5FC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9" w:type="dxa"/>
                </w:tcPr>
                <w:p w14:paraId="63D49904" w14:textId="697384DC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6DFF26A3" w14:textId="219843F3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707A228A" w14:textId="77777777" w:rsidR="00CA6D69" w:rsidRPr="00765A1F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188BF48F" w14:textId="21D5C94D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4C31BF21" w14:textId="6ED2A376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0" w:type="dxa"/>
                </w:tcPr>
                <w:p w14:paraId="2B7E4322" w14:textId="7497638A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25E249A4" w14:textId="77777777" w:rsidR="00CA6D69" w:rsidRPr="00765A1F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752FEDB2" w14:textId="376D3BAE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0" w:type="dxa"/>
                </w:tcPr>
                <w:p w14:paraId="4ABEACB1" w14:textId="44E8F0DE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0" w:type="dxa"/>
                </w:tcPr>
                <w:p w14:paraId="2AF3AC35" w14:textId="10667025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3CD5A5D0" w14:textId="0B933F65" w:rsidR="00CA6D69" w:rsidRPr="00765A1F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50AE632C" w14:textId="41485EB7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0" w:type="dxa"/>
                </w:tcPr>
                <w:p w14:paraId="561FA4D7" w14:textId="5BC21FBC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F3C0D14" w14:textId="77777777" w:rsidR="00CA6D69" w:rsidRPr="00765A1F" w:rsidRDefault="00CA6D69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D69" w:rsidRPr="00E024AC" w14:paraId="0731A5AD" w14:textId="77777777" w:rsidTr="00CA6D69">
        <w:trPr>
          <w:trHeight w:val="140"/>
        </w:trPr>
        <w:tc>
          <w:tcPr>
            <w:tcW w:w="3693" w:type="dxa"/>
          </w:tcPr>
          <w:p w14:paraId="6105D2F6" w14:textId="77777777" w:rsidR="00CA6D69" w:rsidRPr="00E024AC" w:rsidRDefault="00CA6D69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</w:tcPr>
          <w:p w14:paraId="377B106B" w14:textId="32540946" w:rsidR="00CA6D69" w:rsidRPr="00765A1F" w:rsidRDefault="00CA6D69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A1F">
              <w:rPr>
                <w:rFonts w:ascii="Times New Roman" w:hAnsi="Times New Roman" w:cs="Times New Roman"/>
                <w:sz w:val="18"/>
                <w:szCs w:val="18"/>
              </w:rPr>
              <w:t>(страховой номер индивидуального лицевого счета застрахованного лица)</w:t>
            </w:r>
          </w:p>
        </w:tc>
      </w:tr>
      <w:tr w:rsidR="00622111" w:rsidRPr="00E024AC" w14:paraId="0353B1C2" w14:textId="77777777" w:rsidTr="00CA6D69">
        <w:trPr>
          <w:trHeight w:val="201"/>
        </w:trPr>
        <w:tc>
          <w:tcPr>
            <w:tcW w:w="3693" w:type="dxa"/>
            <w:vMerge w:val="restart"/>
          </w:tcPr>
          <w:p w14:paraId="7755E883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tbl>
            <w:tblPr>
              <w:tblStyle w:val="af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8"/>
              <w:gridCol w:w="248"/>
              <w:gridCol w:w="248"/>
            </w:tblGrid>
            <w:tr w:rsidR="00CA6D69" w:rsidRPr="00765A1F" w14:paraId="50A009C3" w14:textId="77777777" w:rsidTr="00464E16">
              <w:trPr>
                <w:trHeight w:val="101"/>
              </w:trPr>
              <w:tc>
                <w:tcPr>
                  <w:tcW w:w="247" w:type="dxa"/>
                </w:tcPr>
                <w:p w14:paraId="13D47BB7" w14:textId="2A49A482" w:rsidR="00CA6D69" w:rsidRPr="00A92AC6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14:paraId="599AE775" w14:textId="326D685E" w:rsidR="00CA6D69" w:rsidRPr="00A92AC6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26AE5463" w14:textId="065CD53E" w:rsidR="00CA6D69" w:rsidRPr="00A92AC6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8" w:type="dxa"/>
                </w:tcPr>
                <w:p w14:paraId="08E82E7D" w14:textId="6A8EE10E" w:rsidR="00CA6D69" w:rsidRPr="00A92AC6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8" w:type="dxa"/>
                </w:tcPr>
                <w:p w14:paraId="4E4C20B0" w14:textId="6474A946" w:rsidR="00CA6D69" w:rsidRPr="00A92AC6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598EF161" w14:textId="16480857" w:rsidR="00CA6D69" w:rsidRPr="00A92AC6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35C5E0F4" w14:textId="632769B4" w:rsidR="00622111" w:rsidRPr="00765A1F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111" w:rsidRPr="00E024AC" w14:paraId="4401FC18" w14:textId="77777777" w:rsidTr="00CA6D69">
        <w:trPr>
          <w:trHeight w:val="211"/>
        </w:trPr>
        <w:tc>
          <w:tcPr>
            <w:tcW w:w="3693" w:type="dxa"/>
            <w:vMerge/>
          </w:tcPr>
          <w:p w14:paraId="3CD70D09" w14:textId="77777777"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BD689" w14:textId="73805D2F" w:rsidR="00622111" w:rsidRPr="00765A1F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A1F">
              <w:rPr>
                <w:rFonts w:ascii="Times New Roman" w:hAnsi="Times New Roman" w:cs="Times New Roman"/>
                <w:sz w:val="18"/>
                <w:szCs w:val="18"/>
              </w:rPr>
              <w:t>(адрес регистрации</w:t>
            </w:r>
            <w:r w:rsidR="00CA6D69" w:rsidRPr="00765A1F">
              <w:rPr>
                <w:rFonts w:ascii="Times New Roman" w:hAnsi="Times New Roman" w:cs="Times New Roman"/>
                <w:sz w:val="18"/>
                <w:szCs w:val="18"/>
              </w:rPr>
              <w:t xml:space="preserve"> с индексом</w:t>
            </w:r>
            <w:r w:rsidRPr="00765A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22111" w:rsidRPr="00E024AC" w14:paraId="1531398A" w14:textId="77777777" w:rsidTr="00CA6D69">
        <w:trPr>
          <w:trHeight w:val="201"/>
        </w:trPr>
        <w:tc>
          <w:tcPr>
            <w:tcW w:w="3693" w:type="dxa"/>
            <w:vMerge/>
          </w:tcPr>
          <w:p w14:paraId="1B30F2A6" w14:textId="77777777"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f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"/>
              <w:gridCol w:w="256"/>
              <w:gridCol w:w="256"/>
              <w:gridCol w:w="257"/>
              <w:gridCol w:w="257"/>
              <w:gridCol w:w="257"/>
            </w:tblGrid>
            <w:tr w:rsidR="00CA6D69" w:rsidRPr="00765A1F" w14:paraId="524A30CA" w14:textId="77777777" w:rsidTr="00464E16">
              <w:trPr>
                <w:trHeight w:val="106"/>
              </w:trPr>
              <w:tc>
                <w:tcPr>
                  <w:tcW w:w="256" w:type="dxa"/>
                </w:tcPr>
                <w:p w14:paraId="085E2A7A" w14:textId="2584FD6D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6" w:type="dxa"/>
                </w:tcPr>
                <w:p w14:paraId="1F90328F" w14:textId="642CCB6D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79F0602D" w14:textId="77968302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7" w:type="dxa"/>
                </w:tcPr>
                <w:p w14:paraId="15A6A273" w14:textId="68BEB79A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7" w:type="dxa"/>
                </w:tcPr>
                <w:p w14:paraId="34B2D23F" w14:textId="15408F1B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4B3884C4" w14:textId="5957B827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FD97A2F" w14:textId="77777777" w:rsidR="00622111" w:rsidRPr="00765A1F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D69" w:rsidRPr="00E024AC" w14:paraId="62C6DD16" w14:textId="77777777" w:rsidTr="00CA6D69">
        <w:trPr>
          <w:trHeight w:val="140"/>
        </w:trPr>
        <w:tc>
          <w:tcPr>
            <w:tcW w:w="3693" w:type="dxa"/>
          </w:tcPr>
          <w:p w14:paraId="224A2750" w14:textId="77777777" w:rsidR="00CA6D69" w:rsidRPr="00E024AC" w:rsidRDefault="00CA6D69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2E5CE" w14:textId="515A21EB" w:rsidR="00CA6D69" w:rsidRPr="00765A1F" w:rsidRDefault="00CA6D69" w:rsidP="00CA6D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A1F">
              <w:rPr>
                <w:rFonts w:ascii="Times New Roman" w:hAnsi="Times New Roman" w:cs="Times New Roman"/>
                <w:sz w:val="18"/>
                <w:szCs w:val="18"/>
              </w:rPr>
              <w:t>(адрес фактического</w:t>
            </w:r>
            <w:r w:rsidR="00A92AC6">
              <w:rPr>
                <w:rFonts w:ascii="Times New Roman" w:hAnsi="Times New Roman" w:cs="Times New Roman"/>
                <w:sz w:val="18"/>
                <w:szCs w:val="18"/>
              </w:rPr>
              <w:t xml:space="preserve"> места</w:t>
            </w:r>
            <w:bookmarkStart w:id="1" w:name="_GoBack"/>
            <w:bookmarkEnd w:id="1"/>
            <w:r w:rsidRPr="00765A1F">
              <w:rPr>
                <w:rFonts w:ascii="Times New Roman" w:hAnsi="Times New Roman" w:cs="Times New Roman"/>
                <w:sz w:val="18"/>
                <w:szCs w:val="18"/>
              </w:rPr>
              <w:t xml:space="preserve"> проживания с индексом)</w:t>
            </w:r>
          </w:p>
        </w:tc>
      </w:tr>
      <w:tr w:rsidR="00CA6D69" w:rsidRPr="00E024AC" w14:paraId="5BE4135D" w14:textId="77777777" w:rsidTr="00CA6D69">
        <w:trPr>
          <w:trHeight w:val="150"/>
        </w:trPr>
        <w:tc>
          <w:tcPr>
            <w:tcW w:w="3693" w:type="dxa"/>
          </w:tcPr>
          <w:p w14:paraId="142E235A" w14:textId="77777777" w:rsidR="00CA6D69" w:rsidRPr="00E024AC" w:rsidRDefault="00CA6D69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A6D69" w:rsidRPr="00765A1F" w14:paraId="3AE7690A" w14:textId="5C1D5482" w:rsidTr="00CA6D69">
              <w:trPr>
                <w:trHeight w:val="130"/>
              </w:trPr>
              <w:tc>
                <w:tcPr>
                  <w:tcW w:w="227" w:type="dxa"/>
                </w:tcPr>
                <w:p w14:paraId="29BBD2F7" w14:textId="5AB5788D" w:rsidR="00CA6D69" w:rsidRPr="00765A1F" w:rsidRDefault="00CA6D69" w:rsidP="00CA6D69">
                  <w:pPr>
                    <w:pStyle w:val="ConsPlusNormal"/>
                    <w:spacing w:line="0" w:lineRule="atLeas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65A1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27" w:type="dxa"/>
                </w:tcPr>
                <w:p w14:paraId="2599215B" w14:textId="772097F9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0FD78BE2" w14:textId="77777777" w:rsidR="00CA6D69" w:rsidRPr="00765A1F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8" w:type="dxa"/>
                </w:tcPr>
                <w:p w14:paraId="5B1E0D21" w14:textId="03C6A7D0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2AEA9563" w14:textId="14EDD9BB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8" w:type="dxa"/>
                </w:tcPr>
                <w:p w14:paraId="0471CE1C" w14:textId="6A247D75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1CFCC52A" w14:textId="77777777" w:rsidR="00CA6D69" w:rsidRPr="00765A1F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8" w:type="dxa"/>
                </w:tcPr>
                <w:p w14:paraId="2824B08E" w14:textId="7A0D4532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8" w:type="dxa"/>
                </w:tcPr>
                <w:p w14:paraId="2295F853" w14:textId="1CA4D1B1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8" w:type="dxa"/>
                </w:tcPr>
                <w:p w14:paraId="6E645F97" w14:textId="257F386F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1BB42316" w14:textId="77777777" w:rsidR="00CA6D69" w:rsidRPr="00765A1F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8" w:type="dxa"/>
                </w:tcPr>
                <w:p w14:paraId="68B2C6F3" w14:textId="1729466B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8" w:type="dxa"/>
                </w:tcPr>
                <w:p w14:paraId="2D874ED1" w14:textId="6C767311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683DC835" w14:textId="77777777" w:rsidR="00CA6D69" w:rsidRPr="00765A1F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8" w:type="dxa"/>
                </w:tcPr>
                <w:p w14:paraId="2DDAC0B4" w14:textId="16B658B9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8" w:type="dxa"/>
                </w:tcPr>
                <w:p w14:paraId="6C3FE7D3" w14:textId="7ACFF351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90EE7EC" w14:textId="77777777" w:rsidR="00CA6D69" w:rsidRPr="00765A1F" w:rsidRDefault="00CA6D69" w:rsidP="006221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111" w:rsidRPr="00E024AC" w14:paraId="61571544" w14:textId="77777777" w:rsidTr="00CA6D69">
        <w:trPr>
          <w:trHeight w:val="140"/>
        </w:trPr>
        <w:tc>
          <w:tcPr>
            <w:tcW w:w="3693" w:type="dxa"/>
          </w:tcPr>
          <w:p w14:paraId="1C791C28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14:paraId="6D39E6C5" w14:textId="3384C51E" w:rsidR="00622111" w:rsidRPr="00765A1F" w:rsidRDefault="00622111" w:rsidP="006221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A1F">
              <w:rPr>
                <w:rFonts w:ascii="Times New Roman" w:hAnsi="Times New Roman" w:cs="Times New Roman"/>
                <w:sz w:val="18"/>
                <w:szCs w:val="18"/>
              </w:rPr>
              <w:t>(контактный номер телефона)</w:t>
            </w:r>
          </w:p>
        </w:tc>
      </w:tr>
      <w:tr w:rsidR="00CA6D69" w:rsidRPr="00E024AC" w14:paraId="5D0EC959" w14:textId="77777777" w:rsidTr="00CA6D69">
        <w:trPr>
          <w:trHeight w:val="33"/>
        </w:trPr>
        <w:tc>
          <w:tcPr>
            <w:tcW w:w="3693" w:type="dxa"/>
          </w:tcPr>
          <w:p w14:paraId="1FC7E6DA" w14:textId="77777777" w:rsidR="00CA6D69" w:rsidRPr="00E024AC" w:rsidRDefault="00CA6D69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52F00579" w14:textId="77777777" w:rsidR="00CA6D69" w:rsidRPr="00765A1F" w:rsidRDefault="00CA6D69" w:rsidP="0062211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CA6D69" w:rsidRPr="00E024AC" w14:paraId="48BB0871" w14:textId="77777777" w:rsidTr="00CA6D69">
        <w:trPr>
          <w:trHeight w:val="140"/>
        </w:trPr>
        <w:tc>
          <w:tcPr>
            <w:tcW w:w="3693" w:type="dxa"/>
          </w:tcPr>
          <w:p w14:paraId="4F30AF22" w14:textId="77777777" w:rsidR="00CA6D69" w:rsidRPr="00E024AC" w:rsidRDefault="00CA6D69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B7D1A" w14:textId="39D4E3A7" w:rsidR="00CA6D69" w:rsidRPr="00765A1F" w:rsidRDefault="00CA6D69" w:rsidP="00CA6D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A1F">
              <w:rPr>
                <w:rFonts w:ascii="Times New Roman" w:hAnsi="Times New Roman" w:cs="Times New Roman"/>
                <w:sz w:val="18"/>
                <w:szCs w:val="18"/>
              </w:rPr>
              <w:t>(личный адрес электронной почты)</w:t>
            </w:r>
          </w:p>
        </w:tc>
      </w:tr>
      <w:tr w:rsidR="0016104F" w:rsidRPr="00E024AC" w14:paraId="7C5CD91C" w14:textId="77777777" w:rsidTr="00CA6D69">
        <w:trPr>
          <w:trHeight w:val="281"/>
        </w:trPr>
        <w:tc>
          <w:tcPr>
            <w:tcW w:w="9987" w:type="dxa"/>
            <w:gridSpan w:val="3"/>
          </w:tcPr>
          <w:p w14:paraId="4349A93C" w14:textId="77777777"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14:paraId="7BEE3464" w14:textId="18BA45C5" w:rsidR="0016104F" w:rsidRPr="00E024AC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допуске к </w:t>
            </w:r>
            <w:r w:rsidR="00EE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периодической </w:t>
            </w: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 специалиста</w:t>
            </w:r>
          </w:p>
        </w:tc>
      </w:tr>
    </w:tbl>
    <w:p w14:paraId="1101FFE2" w14:textId="77777777" w:rsidR="0016104F" w:rsidRPr="00E024AC" w:rsidRDefault="0016104F" w:rsidP="00DA3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4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653"/>
        <w:gridCol w:w="1134"/>
        <w:gridCol w:w="486"/>
        <w:gridCol w:w="2605"/>
        <w:gridCol w:w="425"/>
        <w:gridCol w:w="704"/>
        <w:gridCol w:w="144"/>
      </w:tblGrid>
      <w:tr w:rsidR="0016104F" w:rsidRPr="00E024AC" w14:paraId="79917616" w14:textId="77777777" w:rsidTr="00886EF8">
        <w:trPr>
          <w:gridAfter w:val="1"/>
          <w:wAfter w:w="144" w:type="dxa"/>
        </w:trPr>
        <w:tc>
          <w:tcPr>
            <w:tcW w:w="1483" w:type="dxa"/>
          </w:tcPr>
          <w:p w14:paraId="14C24C8F" w14:textId="582E3062"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07" w:type="dxa"/>
            <w:gridSpan w:val="6"/>
          </w:tcPr>
          <w:p w14:paraId="7CFFBA0D" w14:textId="7F03020E" w:rsidR="0016104F" w:rsidRPr="00866FD9" w:rsidRDefault="00CA6D69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3AED30" wp14:editId="1D7329F6">
                      <wp:simplePos x="0" y="0"/>
                      <wp:positionH relativeFrom="column">
                        <wp:posOffset>-530225</wp:posOffset>
                      </wp:positionH>
                      <wp:positionV relativeFrom="paragraph">
                        <wp:posOffset>184150</wp:posOffset>
                      </wp:positionV>
                      <wp:extent cx="6127750" cy="6350"/>
                      <wp:effectExtent l="0" t="0" r="25400" b="317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775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95321" id="Прямая соединительная линия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14.5pt" to="440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+4/gEAAB4EAAAOAAAAZHJzL2Uyb0RvYy54bWysU8uO0zAU3SPxD5b3NGlHdFDUdBYzGjYI&#10;Kh4f4HHs1sIv2aZJd8AaqZ/AL7AAaaQBviH5I66dNB3NIIQQG+favufce45vFmeNkmjLnBdGl3g6&#10;yTFimppK6HWJ37y+fPQEIx+Irog0mpV4xzw+Wz58sKhtwWZmY2TFHAIS7YvalngTgi2yzNMNU8RP&#10;jGUaLrlxigTYunVWOVIDu5LZLM/nWW1cZZ2hzHs4vegv8TLxc85oeMG5ZwHJEkNvIa0urVdxzZYL&#10;UqwdsRtBhzbIP3ShiNBQdKS6IIGgd07co1KCOuMNDxNqVGY4F5QlDaBmmt9R82pDLEtawBxvR5v8&#10;/6Olz7crh0RV4tkJRpooeKP2c/e+27ff2y/dHnUf2p/tt/Zre93+aK+7jxDfdJ8gjpftzXC8RwAH&#10;L2vrC6A81ys37LxduWhMw52KX5CMmuT/bvSfNQFROJxPZ6enj+GZKNzNTyACkuyItc6Hp8woFIMS&#10;S6GjO6Qg22c+9KmHlHgsdVy9kaK6FFKmTZwrdi4d2hKYiNBMhxK3sqBgRGZRS999isJOsp71JePg&#10;GPQ7TdXTrB45q7cHTqkhM0I4VB9B+Z9BQ26EsTS/fwscs1NFo8MIVEIb97uqR/m8zz+o7rVG2Vem&#10;2qW3THbAEKYHGX6YOOW39wl+/K2XvwAAAP//AwBQSwMEFAAGAAgAAAAhAIJTkgfgAAAACQEAAA8A&#10;AABkcnMvZG93bnJldi54bWxMj8FqwzAMhu+DvYPRYJfR2m1oybI4ZQR62WGwZpQd3VhNwmI5xG6T&#10;vv2003aU9PHr+/Pd7HpxxTF0njSslgoEUu1tR42Gz2q/SEGEaMia3hNquGGAXXF/l5vM+ok+8HqI&#10;jeAQCpnR0MY4ZFKGukVnwtIPSHw7+9GZyOPYSDuaicNdL9dKbaUzHfGH1gxYtlh/Hy5Ow1fzlOyP&#10;FVVTGd/P23a+Hd82pdaPD/PrC4iIc/yD4Vef1aFgp5O/kA2i17BIkw2jGtbP3ImBNF3x4qQhUQpk&#10;kcv/DYofAAAA//8DAFBLAQItABQABgAIAAAAIQC2gziS/gAAAOEBAAATAAAAAAAAAAAAAAAAAAAA&#10;AABbQ29udGVudF9UeXBlc10ueG1sUEsBAi0AFAAGAAgAAAAhADj9If/WAAAAlAEAAAsAAAAAAAAA&#10;AAAAAAAALwEAAF9yZWxzLy5yZWxzUEsBAi0AFAAGAAgAAAAhAC8mv7j+AQAAHgQAAA4AAAAAAAAA&#10;AAAAAAAALgIAAGRycy9lMm9Eb2MueG1sUEsBAi0AFAAGAAgAAAAhAIJTkgfgAAAACQEAAA8AAAAA&#10;AAAAAAAAAAAAWAQAAGRycy9kb3ducmV2LnhtbFBLBQYAAAAABAAEAPMAAABl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6104F" w:rsidRPr="00E024AC" w14:paraId="72783DD7" w14:textId="77777777" w:rsidTr="00CA6D69">
        <w:trPr>
          <w:gridAfter w:val="1"/>
          <w:wAfter w:w="144" w:type="dxa"/>
          <w:trHeight w:val="18"/>
        </w:trPr>
        <w:tc>
          <w:tcPr>
            <w:tcW w:w="1483" w:type="dxa"/>
          </w:tcPr>
          <w:p w14:paraId="5C6C2373" w14:textId="77777777"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gridSpan w:val="6"/>
          </w:tcPr>
          <w:p w14:paraId="3B98DD8D" w14:textId="435EC568" w:rsidR="0016104F" w:rsidRPr="009E7380" w:rsidRDefault="00080EDC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583CCB" wp14:editId="5320FCE7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7625080</wp:posOffset>
                      </wp:positionV>
                      <wp:extent cx="5724359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41FC526" id="Прямая соединительная линия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600.4pt" to="550.3pt,6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k4/wEAAKwDAAAOAAAAZHJzL2Uyb0RvYy54bWysU82O0zAQviPxDpbvNN0sXZao6R62Wi4I&#10;KrE8gNdxEkv+k8c07Q04I/UReAUOrLTSAs+QvBFjN1sK3BA5OGOP55v5vnyZX2y0ImvhQVpT0pPJ&#10;lBJhuK2kaUr69vrqyTklEJipmLJGlHQrgF4sHj+ad64QuW2tqoQnCGKg6FxJ2xBckWXAW6EZTKwT&#10;BpO19ZoF3PomqzzrEF2rLJ9Oz7LO+sp5ywUAni73SbpI+HUteHhd1yACUSXF2UJafVpv4pot5qxo&#10;PHOt5OMY7B+m0EwabHqAWrLAyDsv/4LSknsLtg4TbnVm61pykTggm5PpH2zetMyJxAXFAXeQCf4f&#10;LH+1Xnkiq5LmOSWGafxG/efh/bDrv/Vfhh0ZPvQ/+tv+a3/Xf+/vho8Y3w+fMI7J/n483hEsRy07&#10;BwVCXpqVH3fgVj4Ks6m9jm+kTDZJ/+1Bf7EJhOPh7Fn+9HT2nBL+kMt+FToP4YWwmsSgpEqaKA0r&#10;2PolBGyGVx+uxGNjr6RS6fMqQ7qSnp3O0ACcoclqxQKG2iFtMA0lTDXoXh58QgSrZBWrIw5s4VJ5&#10;smZoIPRdZbtrHJcSxSBgAjmkJ5LHCX4rjeMsGbT74pTa+03LgKZXUpf0/LhamdhRJNuOpKKgewlj&#10;dGOrbVI2izu0RGo62jd67niP8fFPtvgJAAD//wMAUEsDBBQABgAIAAAAIQCwNQLe2wAAAA4BAAAP&#10;AAAAZHJzL2Rvd25yZXYueG1sTE/LTsMwELwj8Q/WInGjTqgENMSpUFEP3EoKEsdtvHlAvI5ipw1/&#10;z/aA4LazM5pHvp5dr440hs6zgXSRgCKuvO24MfC23948gAoR2WLvmQx8U4B1cXmRY2b9iV/pWMZG&#10;iQmHDA20MQ6Z1qFqyWFY+IFYuNqPDqPAsdF2xJOYu17fJsmddtixJLQ40Kal6qucnIFpt6mTbruc&#10;Pz+WpZ5e7nfvz3VjzPXV/PQIKtIc/8Rwri/VoZBOBz+xDaoXvFqlIpVDcmTEWZJKIqjD708Xuf4/&#10;o/gBAAD//wMAUEsBAi0AFAAGAAgAAAAhALaDOJL+AAAA4QEAABMAAAAAAAAAAAAAAAAAAAAAAFtD&#10;b250ZW50X1R5cGVzXS54bWxQSwECLQAUAAYACAAAACEAOP0h/9YAAACUAQAACwAAAAAAAAAAAAAA&#10;AAAvAQAAX3JlbHMvLnJlbHNQSwECLQAUAAYACAAAACEAt1RZOP8BAACsAwAADgAAAAAAAAAAAAAA&#10;AAAuAgAAZHJzL2Uyb0RvYy54bWxQSwECLQAUAAYACAAAACEAsDUC3tsAAAAOAQAADwAAAAAAAAAA&#10;AAAAAABZ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04F"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16104F" w:rsidRPr="00E024AC" w14:paraId="4F27EEF4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09E95639" w14:textId="77777777"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      </w:r>
          </w:p>
          <w:p w14:paraId="579D7896" w14:textId="14CB3BEF" w:rsidR="0016104F" w:rsidRPr="00E024AC" w:rsidRDefault="000B116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31CDC" wp14:editId="2B11AD4B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309880</wp:posOffset>
                      </wp:positionV>
                      <wp:extent cx="5480050" cy="6350"/>
                      <wp:effectExtent l="0" t="0" r="25400" b="317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005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4023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24.4pt" to="516.9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1TvAwIAACYEAAAOAAAAZHJzL2Uyb0RvYy54bWysU81u1DAQviPxDpbvbLKFVlW02R5alQuC&#10;FX9317E3Fv6TbTbZG3BG2kfgFTgUqVKBZ0jeiLGTzVb8SAhxseb3m/lmxouzVkm0Yc4Lo0s8n+UY&#10;MU1NJfS6xK9eXj44xcgHoisijWYl3jKPz5b37y0aW7AjUxtZMYcARPuisSWuQ7BFlnlaM0X8zFim&#10;wcmNUySA6tZZ5UgD6EpmR3l+kjXGVdYZyrwH68XgxMuEzzmj4RnnngUkSwy9hfS69F7FN1suSLF2&#10;xNaCjm2Qf+hCEaGh6AR1QQJBb534BUoJ6ow3PMyoUZnhXFCWOACbef4Tmxc1sSxxgeF4O43J/z9Y&#10;+nSzckhUsDuMNFGwou5T/67fdV+7z/0O9e+7792X7rq76b51N/0HkG/7jyBHZ3c7mndoHifZWF8A&#10;4LleuVHzduXiWFruFOJS2NexULQAddSmPWynPbA2IArG40eneX4M66LgO3kIEsBlA0rMtc6Hx8wo&#10;FIUSS6HjlEhBNk98GEL3IdEsdXy9kaK6FFImJd4XO5cObQhcRmhT/1DiThRoMTOLrAYeSQpbyQbU&#10;54zD5KDfgVG62QNm9WaPKTVExhQO1aekPLX8x6QxNqaxdMd/mzhFp4pGhylRCW3c76oe6PMhfs96&#10;4BppX5lqm7aaxgHHmBYyfpx47Xf1lH743ssfAAAA//8DAFBLAwQUAAYACAAAACEA8bMmVN8AAAAK&#10;AQAADwAAAGRycy9kb3ducmV2LnhtbEyPQU/DMAyF70j8h8hI3Fg6hqArTSeExAFpGmPjwG5ZYtpC&#10;k5TE3cq/xzvByX720/PncjG6ThwwpjZ4BdNJBgK9Cbb1tYK37dNVDiKR9lZ3waOCH0ywqM7PSl3Y&#10;cPSveNhQLTjEp0IraIj6QspkGnQ6TUKPnncfITpNLGMtbdRHDnedvM6yW+l06/lCo3t8bNB8bQan&#10;4H36/L02/ed6+2KWu7ik1QppUOryYny4B0E40p8ZTviMDhUz7cPgbRId67uM0UnBTc71ZMhmM+72&#10;PJnnIKtS/n+h+gUAAP//AwBQSwECLQAUAAYACAAAACEAtoM4kv4AAADhAQAAEwAAAAAAAAAAAAAA&#10;AAAAAAAAW0NvbnRlbnRfVHlwZXNdLnhtbFBLAQItABQABgAIAAAAIQA4/SH/1gAAAJQBAAALAAAA&#10;AAAAAAAAAAAAAC8BAABfcmVscy8ucmVsc1BLAQItABQABgAIAAAAIQDKQ1TvAwIAACYEAAAOAAAA&#10;AAAAAAAAAAAAAC4CAABkcnMvZTJvRG9jLnhtbFBLAQItABQABgAIAAAAIQDxsyZU3wAAAAoBAAAP&#10;AAAAAAAAAAAAAAAAAF0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Прошу допустить меня до прохождения процедуры периодической аккредитации специалиста по </w:t>
            </w:r>
            <w:r w:rsidR="008D5558" w:rsidRPr="00E024AC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8D5558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A3BA9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16104F" w:rsidRPr="00E024AC" w14:paraId="05B356CA" w14:textId="77777777" w:rsidTr="00CA6D69">
        <w:trPr>
          <w:gridAfter w:val="1"/>
          <w:wAfter w:w="144" w:type="dxa"/>
          <w:trHeight w:val="620"/>
        </w:trPr>
        <w:tc>
          <w:tcPr>
            <w:tcW w:w="10490" w:type="dxa"/>
            <w:gridSpan w:val="7"/>
          </w:tcPr>
          <w:p w14:paraId="580C62A0" w14:textId="0EE1956B" w:rsidR="00CA6D69" w:rsidRPr="00765A1F" w:rsidRDefault="00CA6D69" w:rsidP="00CA6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F">
              <w:rPr>
                <w:rFonts w:ascii="Times New Roman" w:hAnsi="Times New Roman" w:cs="Times New Roman"/>
                <w:sz w:val="24"/>
                <w:szCs w:val="24"/>
              </w:rPr>
              <w:t>Сообщаю следующие сведения о прохождении аккредитации специалиста (при наличии):</w:t>
            </w:r>
          </w:p>
          <w:p w14:paraId="52CC50B4" w14:textId="5806A437" w:rsidR="00CA6D69" w:rsidRPr="00765A1F" w:rsidRDefault="00CA6D69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5A1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5A1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5A1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5A1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5A1F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___________________________________________________________________________________;</w:t>
            </w:r>
          </w:p>
          <w:p w14:paraId="52383075" w14:textId="49917043" w:rsidR="00CA6D69" w:rsidRPr="00765A1F" w:rsidRDefault="00CA6D69" w:rsidP="00CA6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F">
              <w:rPr>
                <w:rFonts w:ascii="Times New Roman" w:hAnsi="Times New Roman" w:cs="Times New Roman"/>
                <w:sz w:val="18"/>
                <w:szCs w:val="18"/>
              </w:rPr>
              <w:t>(специальность, сведения о месте проведения аккредитации, номер и дата протокола аккредитационной комиссии (при наличии)</w:t>
            </w:r>
          </w:p>
          <w:p w14:paraId="4A06E606" w14:textId="53C6F1CD"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F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16104F" w:rsidRPr="00E024AC" w14:paraId="651FE501" w14:textId="77777777" w:rsidTr="00CA6D69">
        <w:trPr>
          <w:gridAfter w:val="1"/>
          <w:wAfter w:w="144" w:type="dxa"/>
          <w:trHeight w:val="75"/>
        </w:trPr>
        <w:tc>
          <w:tcPr>
            <w:tcW w:w="10490" w:type="dxa"/>
            <w:gridSpan w:val="7"/>
          </w:tcPr>
          <w:tbl>
            <w:tblPr>
              <w:tblStyle w:val="af"/>
              <w:tblpPr w:leftFromText="180" w:rightFromText="180" w:vertAnchor="text" w:horzAnchor="page" w:tblpX="2201" w:tblpY="-16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"/>
              <w:gridCol w:w="266"/>
              <w:gridCol w:w="266"/>
            </w:tblGrid>
            <w:tr w:rsidR="00CA6D69" w:rsidRPr="00CA6D69" w14:paraId="38478019" w14:textId="77777777" w:rsidTr="00CA6D69">
              <w:trPr>
                <w:trHeight w:val="212"/>
              </w:trPr>
              <w:tc>
                <w:tcPr>
                  <w:tcW w:w="266" w:type="dxa"/>
                </w:tcPr>
                <w:p w14:paraId="0CECD03C" w14:textId="5A6E3FF3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6" w:type="dxa"/>
                </w:tcPr>
                <w:p w14:paraId="73FD5606" w14:textId="02F3B4DD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58DA2847" w14:textId="008B8180" w:rsidR="00CA6D69" w:rsidRPr="00B86D3B" w:rsidRDefault="00CA6D69" w:rsidP="00CA6D69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C15385B" w14:textId="1C0811D5" w:rsidR="0016104F" w:rsidRPr="00E024AC" w:rsidRDefault="0016104F" w:rsidP="00CA6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88" w:history="1">
              <w:r w:rsidRPr="00E024AC">
                <w:rPr>
                  <w:rFonts w:ascii="Times New Roman" w:hAnsi="Times New Roman" w:cs="Times New Roman"/>
                  <w:sz w:val="24"/>
                  <w:szCs w:val="24"/>
                </w:rPr>
                <w:t>Портфолио</w:t>
              </w:r>
            </w:hyperlink>
            <w:r w:rsidR="00CA6D69">
              <w:rPr>
                <w:rFonts w:ascii="Times New Roman" w:hAnsi="Times New Roman" w:cs="Times New Roman"/>
                <w:sz w:val="24"/>
                <w:szCs w:val="24"/>
              </w:rPr>
              <w:t xml:space="preserve"> на л.;</w:t>
            </w:r>
          </w:p>
        </w:tc>
      </w:tr>
      <w:tr w:rsidR="0016104F" w:rsidRPr="00E024AC" w14:paraId="34C96FB0" w14:textId="77777777" w:rsidTr="00CA6D69">
        <w:trPr>
          <w:gridAfter w:val="1"/>
          <w:wAfter w:w="144" w:type="dxa"/>
          <w:trHeight w:val="57"/>
        </w:trPr>
        <w:tc>
          <w:tcPr>
            <w:tcW w:w="6270" w:type="dxa"/>
            <w:gridSpan w:val="3"/>
          </w:tcPr>
          <w:p w14:paraId="13A1516D" w14:textId="77777777"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личность:</w:t>
            </w:r>
          </w:p>
        </w:tc>
        <w:tc>
          <w:tcPr>
            <w:tcW w:w="4220" w:type="dxa"/>
            <w:gridSpan w:val="4"/>
          </w:tcPr>
          <w:p w14:paraId="2EBD71F4" w14:textId="31BB4240" w:rsidR="0016104F" w:rsidRPr="003C0286" w:rsidRDefault="00CA6D69" w:rsidP="00DA346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9742B2" wp14:editId="19FCAEA9">
                      <wp:simplePos x="0" y="0"/>
                      <wp:positionH relativeFrom="column">
                        <wp:posOffset>-560070</wp:posOffset>
                      </wp:positionH>
                      <wp:positionV relativeFrom="paragraph">
                        <wp:posOffset>199390</wp:posOffset>
                      </wp:positionV>
                      <wp:extent cx="3111500" cy="6350"/>
                      <wp:effectExtent l="0" t="0" r="31750" b="317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1150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39830" id="Прямая соединительная линия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pt,15.7pt" to="200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zpBwIAALkDAAAOAAAAZHJzL2Uyb0RvYy54bWysU81uEzEQviPxDpbvZDctrapVNj00KhcE&#10;kSjcXa+dteQ/eUw2uQFnpDwCr8ABpEoFnmH3jTp2tlGAG2IP1oxn55uZbz7PLjdGk7UIoJyt6XRS&#10;UiIsd42yq5q+vbl+dkEJRGYbpp0VNd0KoJfzp09mna/EiWudbkQgCGKh6nxN2xh9VRTAW2EYTJwX&#10;FoPSBcMiumFVNIF1iG50cVKW50XnQuOD4wIAbxf7IJ1nfCkFj6+lBBGJrin2FvMZ8nmbzmI+Y9Uq&#10;MN8qPrbB/qELw5TFogeoBYuMvA/qLyijeHDgZJxwZwonpeIiz4DTTMs/pnnTMi/yLEgO+ANN8P9g&#10;+av1MhDV4O6eU2KZwR31X4YPw67/0X8ddmT42P/qv/ff+rv+Z383fEL7fviMdgr29+P1jmA6ctl5&#10;qBDyyi7D6IFfhkTMRgZDpFb+HZbKVOHwZJM3sT1sQmwi4Xh5Op1Oz0pcGMfY+elZXlSxR0loPkB8&#10;IZwhyaipVjbxxCq2fgkRK+Ovj7+ka+uuldZ519qSboQknKHipGYR6xiPHIBdUcL0CqXMY8iI4LRq&#10;UnbCgS1c6UDWDNWEImxcd4MdU6IZRAzgGPlLTGAHv6WmdhYM2n1yDu3FZ1TEF6CVqenFcba2qaLI&#10;Gh6HSuzu+UzWrWu2meYieaiPXHTUchLgsY/28YubPwAAAP//AwBQSwMEFAAGAAgAAAAhAOx0WjLg&#10;AAAACQEAAA8AAABkcnMvZG93bnJldi54bWxMj01Lw0AQhu+C/2EZwVu7SQwS0myKKNKbYmrF3qbZ&#10;bTa4HyG7aVN/veNJjzPz8M7zVuvZGnZSY+i9E5AuE2DKtV72rhPwvn1eFMBCRCfReKcEXFSAdX19&#10;VWEp/dm9qVMTO0YhLpQoQMc4lJyHViuLYekH5eh29KPFSOPYcTnimcKt4VmS3HOLvaMPGgf1qFX7&#10;1UxWwP5Fbza4n3bz68cl/f7kpumfdkLc3swPK2BRzfEPhl99UoeanA5+cjIwI2BRFBmhAu7SHBgB&#10;eZJSlwMtshx4XfH/DeofAAAA//8DAFBLAQItABQABgAIAAAAIQC2gziS/gAAAOEBAAATAAAAAAAA&#10;AAAAAAAAAAAAAABbQ29udGVudF9UeXBlc10ueG1sUEsBAi0AFAAGAAgAAAAhADj9If/WAAAAlAEA&#10;AAsAAAAAAAAAAAAAAAAALwEAAF9yZWxzLy5yZWxzUEsBAi0AFAAGAAgAAAAhADHITOkHAgAAuQMA&#10;AA4AAAAAAAAAAAAAAAAALgIAAGRycy9lMm9Eb2MueG1sUEsBAi0AFAAGAAgAAAAhAOx0WjLgAAAA&#10;CQEAAA8AAAAAAAAAAAAAAAAAYQQAAGRycy9kb3ducmV2LnhtbFBLBQYAAAAABAAEAPMAAABuBQAA&#10;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6104F" w:rsidRPr="00E024AC" w14:paraId="1B0C9332" w14:textId="77777777" w:rsidTr="00CA6D69">
        <w:trPr>
          <w:gridAfter w:val="1"/>
          <w:wAfter w:w="144" w:type="dxa"/>
          <w:trHeight w:val="113"/>
        </w:trPr>
        <w:tc>
          <w:tcPr>
            <w:tcW w:w="9361" w:type="dxa"/>
            <w:gridSpan w:val="5"/>
          </w:tcPr>
          <w:p w14:paraId="4B69D8BD" w14:textId="77777777" w:rsidR="0016104F" w:rsidRPr="003C0286" w:rsidRDefault="003D5EAA" w:rsidP="003C028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2D79EF" wp14:editId="0597E13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212090</wp:posOffset>
                      </wp:positionV>
                      <wp:extent cx="6565900" cy="0"/>
                      <wp:effectExtent l="0" t="0" r="2540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FC850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6.7pt" to="514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DH4wEAANsDAAAOAAAAZHJzL2Uyb0RvYy54bWysU82O0zAQviPxDpbvNGmlrSBquoddwQVB&#10;xc8DeB27sfCfbNOkN+CM1EfgFTiAtNICz+C8EWM3zSJACCEujscz3zfzzUxW572SaMecF0bXeD4r&#10;MWKamkbobY1fvnh47z5GPhDdEGk0q/GeeXy+vntn1dmKLUxrZMMcAhLtq87WuA3BVkXhacsU8TNj&#10;mQYnN06RAKbbFo0jHbArWSzKcll0xjXWGcq8h9fLoxOvMz/njIannHsWkKwx1Bby6fJ5lc5ivSLV&#10;1hHbCjqWQf6hCkWEhqQT1SUJBL124hcqJagz3vAwo0YVhnNBWdYAaublT2qet8SyrAWa4+3UJv//&#10;aOmT3cYh0cDsFhhpomBG8cPwZjjEL/HjcEDD2/gtfo6f4nX8Gq+Hd3C/Gd7DPTnjzfh8QACHXnbW&#10;V0B5oTdutLzduNSYnjuVviAZ9bn/+6n/rA+IwuPybHn2oIQx0ZOvuAVa58MjZhRKlxpLoVNrSEV2&#10;j32AZBB6CgEjFXJMnW9hL1kKlvoZ4yAXks0zOi8au5AO7QisSPNqnmQAV45MEC6knEDln0FjbIKx&#10;vHx/C5yic0ajwwRUQhv3u6yhP5XKj/En1UetSfaVafZ5ELkdsEFZ2bjtaUV/tDP89p9cfwcAAP//&#10;AwBQSwMEFAAGAAgAAAAhALhqGsbdAAAACQEAAA8AAABkcnMvZG93bnJldi54bWxMj8FOwzAQRO9I&#10;/IO1SNxah7SqIMSpqkoIcUFtCnc33joBex3ZThr+HlccynFnRrNvyvVkDRvRh86RgId5Bgypcaoj&#10;LeDj8DJ7BBaiJCWNIxTwgwHW1e1NKQvlzrTHsY6apRIKhRTQxtgXnIemRSvD3PVIyTs5b2VMp9dc&#10;eXlO5dbwPMtW3MqO0odW9rhtsfmuByvAvPnxU2/1Jgyv+1X9tTvl74dRiPu7afMMLOIUr2G44Cd0&#10;qBLT0Q2kAjMCZss8JQUsFktgFz/Ln9KW45/Cq5L/X1D9AgAA//8DAFBLAQItABQABgAIAAAAIQC2&#10;gziS/gAAAOEBAAATAAAAAAAAAAAAAAAAAAAAAABbQ29udGVudF9UeXBlc10ueG1sUEsBAi0AFAAG&#10;AAgAAAAhADj9If/WAAAAlAEAAAsAAAAAAAAAAAAAAAAALwEAAF9yZWxzLy5yZWxzUEsBAi0AFAAG&#10;AAgAAAAhAGgzUMfjAQAA2wMAAA4AAAAAAAAAAAAAAAAALgIAAGRycy9lMm9Eb2MueG1sUEsBAi0A&#10;FAAGAAgAAAAhALhqGsb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36ACB79B" w14:textId="1D04534A"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14:paraId="23ACA24B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C77AF7E" w14:textId="34577DF5" w:rsidR="0016104F" w:rsidRPr="009E7380" w:rsidRDefault="00CA6D69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04F" w:rsidRPr="009E738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выдавшем его органе)</w:t>
            </w:r>
          </w:p>
        </w:tc>
        <w:tc>
          <w:tcPr>
            <w:tcW w:w="1129" w:type="dxa"/>
            <w:gridSpan w:val="2"/>
          </w:tcPr>
          <w:p w14:paraId="269455CF" w14:textId="77777777"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14:paraId="70731F5E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30DAE4A6" w14:textId="78E4556A" w:rsidR="0016104F" w:rsidRPr="00E024AC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3. Копия    сертификата    специалиста (при наличии):</w:t>
            </w:r>
            <w:r w:rsidR="000B11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8828022" w14:textId="77777777" w:rsidR="0016104F" w:rsidRPr="00E024AC" w:rsidRDefault="006A3BA9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AE87B5" wp14:editId="6D80DCB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151130</wp:posOffset>
                      </wp:positionV>
                      <wp:extent cx="6534150" cy="12700"/>
                      <wp:effectExtent l="0" t="0" r="19050" b="2540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34150" cy="127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D13BC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9pt" to="515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207AEAAOQDAAAOAAAAZHJzL2Uyb0RvYy54bWysU81u1DAQviPxDpbvbJKFFhpttodWcEGw&#10;AvoArmNvLPwn22x2b8AZaR+BV+AAUqUWniF5I8ZONkWAEEJcHHtmvm/mm5ksTrdKog1zXhhd4WKW&#10;Y8Q0NbXQ6wpfvHp87xFGPhBdE2k0q/COeXy6vHtn0dqSzU1jZM0cAhLty9ZWuAnBllnmacMU8TNj&#10;mQYnN06RAE+3zmpHWmBXMpvn+XHWGldbZyjzHqzngxMvEz/njIbnnHsWkKww1BbS6dJ5Gc9suSDl&#10;2hHbCDqWQf6hCkWEhqQT1TkJBL1x4hcqJagz3vAwo0ZlhnNBWdIAaor8JzUvG2JZ0gLN8XZqk/9/&#10;tPTZZuWQqCt8gpEmCkbUfezf9vvupvvU71H/rvvWfek+d1fd1+6qfw/36/4D3KOzux7Ne3QSO9la&#10;XwLhmV658eXtysW2bLlT8QuC0TZ1fzd1n20DomA8Prr/oDiCIVHwFfOHeZpOdgu2zocnzCgULxWW&#10;QsfmkJJsnvoACSH0EBLNUkdbrGmoIt3CTrLB+YJx0A15i0SSNo6dSYc2BHalfl1ERUApNURGCBdS&#10;TqD8z6AxNsJY2sK/BU7RKaPRYQIqoY37XdawPZTKh/iD6kFrlH1p6l2aSWoHrFJSNq593NUf3wl+&#10;+3MuvwMAAP//AwBQSwMEFAAGAAgAAAAhAHZyjLfcAAAACAEAAA8AAABkcnMvZG93bnJldi54bWxM&#10;j09PwzAMxe9IfIfISNxYQiemqTSdpkkIcUGsG/es8dJC/lRJ2pVvj3eCk/38rOefq83sLJswpj54&#10;CY8LAQx9G3TvjYTj4eVhDSxl5bWywaOEH0ywqW9vKlXqcPF7nJpsGIX4VCoJXc5DyXlqO3QqLcKA&#10;nrxziE5lktFwHdWFwp3lhRAr7lTv6UKnBtx12H43o5Ng3+L0aXZmm8bX/ar5+jgX74dJyvu7efsM&#10;LOOc/5bhik/oUBPTKYxeJ2ZJE3iWUCypXm2xFNSdaPK0Bl5X/P8D9S8AAAD//wMAUEsBAi0AFAAG&#10;AAgAAAAhALaDOJL+AAAA4QEAABMAAAAAAAAAAAAAAAAAAAAAAFtDb250ZW50X1R5cGVzXS54bWxQ&#10;SwECLQAUAAYACAAAACEAOP0h/9YAAACUAQAACwAAAAAAAAAAAAAAAAAvAQAAX3JlbHMvLnJlbHNQ&#10;SwECLQAUAAYACAAAACEAtCgttOwBAADkAwAADgAAAAAAAAAAAAAAAAAuAgAAZHJzL2Uyb0RvYy54&#10;bWxQSwECLQAUAAYACAAAACEAdnKMt9wAAAAIAQAADwAAAAAAAAAAAAAAAABG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14:paraId="4F93307A" w14:textId="77777777" w:rsidR="0016104F" w:rsidRDefault="00CA6D69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6104F" w:rsidRPr="00474B9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месте провед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 сертификационного экзамена)</w:t>
            </w:r>
          </w:p>
          <w:p w14:paraId="217A6B4D" w14:textId="77E9634B" w:rsidR="00CA6D69" w:rsidRPr="00474B90" w:rsidRDefault="00CA6D69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530" w:rsidRPr="00E024AC" w14:paraId="60DF2FDB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0A7BC83" w14:textId="365878A9" w:rsidR="00E20530" w:rsidRDefault="00CA6D69" w:rsidP="00CA6D69">
            <w:pPr>
              <w:pStyle w:val="ConsPlusNormal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4A4BCAE" wp14:editId="301DB762">
                      <wp:simplePos x="0" y="0"/>
                      <wp:positionH relativeFrom="column">
                        <wp:posOffset>3554730</wp:posOffset>
                      </wp:positionH>
                      <wp:positionV relativeFrom="paragraph">
                        <wp:posOffset>167640</wp:posOffset>
                      </wp:positionV>
                      <wp:extent cx="2959100" cy="6350"/>
                      <wp:effectExtent l="0" t="0" r="31750" b="317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910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B6BFF" id="Прямая соединительная линия 10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9pt,13.2pt" to="512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IeBgIAALkDAAAOAAAAZHJzL2Uyb0RvYy54bWysU82O0zAQviPxDpbvNGnRrnajpnvYarkg&#10;qMTC3evYjSX/yWOa9gackfoIvAIHkFZa4BmSN2LshqrADZGDNePJfDPzzef51dZoshEBlLM1nU5K&#10;SoTlrlF2XdPXtzdPLiiByGzDtLOipjsB9Grx+NG885WYudbpRgSCIBaqzte0jdFXRQG8FYbBxHlh&#10;MShdMCyiG9ZFE1iH6EYXs7I8LzoXGh8cFwB4uzwE6SLjSyl4fCkliEh0TbG3mM+Qz7t0Fos5q9aB&#10;+VbxsQ32D10YpiwWPUItWWTkbVB/QRnFgwMn44Q7UzgpFRd5BpxmWv4xzauWeZFnQXLAH2mC/wfL&#10;X2xWgagGd4f0WGZwR/2n4d2w77/1n4c9Gd73P/qv/Zf+vv/e3w8f0H4YPqKdgv3DeL0nmI5cdh4q&#10;hLy2qzB64FchEbOVwRCplX+DpTJVODzZ5k3sjpsQ20g4Xs4uzy6nJXbEMXb+9CyDFweUhOYDxGfC&#10;GZKMmmplE0+sYpvnELEy/vrrl3Rt3Y3SOu9aW9KNkIQzVJzULGId45EDsGtKmF6jlHkMGRGcVk3K&#10;Tjiwg2sdyIahmlCEjetusWNKNIOIARwjf4kJ7OC31NTOkkF7SM6hg/iMivgCtDI1vTjN1jZVFFnD&#10;41CJ3QOfybpzzS7TXCQP9ZGLjlpOAjz10T59cYufAAAA//8DAFBLAwQUAAYACAAAACEA9nsqd+AA&#10;AAAKAQAADwAAAGRycy9kb3ducmV2LnhtbEyPy07DMBBF90j8gzVI7KjTqCkQ4lQIhLoDESiiu2ls&#10;kgh7HMVOm/L1TFewvA/dOVOsJmfF3gyh86RgPktAGKq97qhR8P72dHUDIkQkjdaTUXA0AVbl+VmB&#10;ufYHejX7KjaCRyjkqKCNsc+lDHVrHIaZ7w1x9uUHh5Hl0Eg94IHHnZVpkiylw474Qou9eWhN/V2N&#10;TsH2uV2vcTtuppeP4/znU9qqe9wodXkx3d+BiGaKf2U44TM6lMy08yPpIKyCLLtl9KggXS5AnApJ&#10;mrGzY+d6AbIs5P8Xyl8AAAD//wMAUEsBAi0AFAAGAAgAAAAhALaDOJL+AAAA4QEAABMAAAAAAAAA&#10;AAAAAAAAAAAAAFtDb250ZW50X1R5cGVzXS54bWxQSwECLQAUAAYACAAAACEAOP0h/9YAAACUAQAA&#10;CwAAAAAAAAAAAAAAAAAvAQAAX3JlbHMvLnJlbHNQSwECLQAUAAYACAAAACEAwhIiHgYCAAC5AwAA&#10;DgAAAAAAAAAAAAAAAAAuAgAAZHJzL2Uyb0RvYy54bWxQSwECLQAUAAYACAAAACEA9nsqd+AAAAAK&#10;AQAADwAAAAAAAAAAAAAAAABgBAAAZHJzL2Rvd25yZXYueG1sUEsFBgAAAAAEAAQA8wAAAG0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611D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и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квалификации:</w:t>
            </w:r>
          </w:p>
        </w:tc>
        <w:tc>
          <w:tcPr>
            <w:tcW w:w="1129" w:type="dxa"/>
            <w:gridSpan w:val="2"/>
          </w:tcPr>
          <w:p w14:paraId="3DF7A76F" w14:textId="62B1C042" w:rsidR="00E20530" w:rsidRPr="00E024AC" w:rsidRDefault="00E20530" w:rsidP="00E20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C5" w:rsidRPr="00E024AC" w14:paraId="5645EB45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3769705D" w14:textId="4E953EC0" w:rsidR="00611DC5" w:rsidRDefault="00CA6D69" w:rsidP="00611DC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894CE59" wp14:editId="41B74E6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180340</wp:posOffset>
                      </wp:positionV>
                      <wp:extent cx="6521450" cy="25400"/>
                      <wp:effectExtent l="0" t="0" r="31750" b="317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21450" cy="25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1FCBA" id="Прямая соединительная линия 32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4.2pt" to="514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2+CgIAALoDAAAOAAAAZHJzL2Uyb0RvYy54bWysU81uEzEQviPxDpbvZJO0qapVNj00KhcE&#10;kSi9u147a8l/8phscgPOSHkEXoEDSJUKPMPuGzH2hijADbEHa8az883MN5/nV1ujyUYEUM5WdDIa&#10;UyIsd7Wy64q+ub15dkkJRGZrpp0VFd0JoFeLp0/mrS/F1DVO1yIQBLFQtr6iTYy+LArgjTAMRs4L&#10;i0HpgmER3bAu6sBaRDe6mI7HF0XrQu2D4wIAb5dDkC4yvpSCx1dSgohEVxR7i/kM+bxPZ7GYs3Id&#10;mG8UP7TB/qELw5TFokeoJYuMvA3qLyijeHDgZBxxZwonpeIiz4DTTMZ/TPO6YV7kWZAc8Eea4P/B&#10;8pebVSCqrujZlBLLDO6o+9S/6/fdt+5zvyf9++5H97X70j1037uH/gPaj/1HtFOwezxc7wmmI5et&#10;hxIhr+0qHDzwq5CI2cpgiNTK36FMMlU4PNnmTeyOmxDbSDheXsymk/MZLoxjbDo7H+dNFQNMgvMB&#10;4nPhDElGRbWyiShWss0LiFgaf/31S7q27kZpnZetLWmxwFlGZyg5qVnEQsYjCWDXlDC9Ri3zGDIi&#10;OK3qlJ1wYAfXOpANQzmhCmvX3mLLlGgGEQM4R/4SFdjBb6mpnSWDZkjOoUF9RkV8AlqZil6eZmub&#10;Koos4sNQid6B0GTdu3qXeS6ShwLJRQ9iTgo89dE+fXKLnwAAAP//AwBQSwMEFAAGAAgAAAAhAMwh&#10;CQ3eAAAACAEAAA8AAABkcnMvZG93bnJldi54bWxMj8FOwzAQRO9I/IO1SNyo01ChKI1TIRDqDURK&#10;Eb1tEzeOsNdR7LQpX8/2BMfZWc28KVaTs+Koh9B5UjCfJSA01b7pqFXwsXm5y0CEiNSg9aQVnHWA&#10;VXl9VWDe+BO962MVW8EhFHJUYGLscylDbbTDMPO9JvYOfnAYWQ6tbAY8cbizMk2SB+mwI24w2Osn&#10;o+vvanQKdq9mvcbduJ3ePs/zny9pq+55q9TtzfS4BBH1FP+e4YLP6FAy096P1ARhWTN4VJBmCxAX&#10;O0kzvuwV3KcLkGUh/w8ofwEAAP//AwBQSwECLQAUAAYACAAAACEAtoM4kv4AAADhAQAAEwAAAAAA&#10;AAAAAAAAAAAAAAAAW0NvbnRlbnRfVHlwZXNdLnhtbFBLAQItABQABgAIAAAAIQA4/SH/1gAAAJQB&#10;AAALAAAAAAAAAAAAAAAAAC8BAABfcmVscy8ucmVsc1BLAQItABQABgAIAAAAIQDx6C2+CgIAALoD&#10;AAAOAAAAAAAAAAAAAAAAAC4CAABkcnMvZTJvRG9jLnhtbFBLAQItABQABgAIAAAAIQDMIQkN3gAA&#10;AAgBAAAPAAAAAAAAAAAAAAAAAGQEAABkcnMvZG93bnJldi54bWxQSwUGAAAAAAQABADzAAAAbw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611DC5"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    </w:t>
            </w:r>
          </w:p>
        </w:tc>
        <w:tc>
          <w:tcPr>
            <w:tcW w:w="1129" w:type="dxa"/>
            <w:gridSpan w:val="2"/>
          </w:tcPr>
          <w:p w14:paraId="6308738E" w14:textId="436B7034" w:rsidR="00611DC5" w:rsidRPr="00E024AC" w:rsidRDefault="00611DC5" w:rsidP="00611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69" w:rsidRPr="00E024AC" w14:paraId="0C6D7FA9" w14:textId="77777777" w:rsidTr="00CA6D69">
        <w:trPr>
          <w:gridAfter w:val="1"/>
          <w:wAfter w:w="144" w:type="dxa"/>
          <w:trHeight w:val="18"/>
        </w:trPr>
        <w:tc>
          <w:tcPr>
            <w:tcW w:w="9361" w:type="dxa"/>
            <w:gridSpan w:val="5"/>
          </w:tcPr>
          <w:p w14:paraId="514E2BF8" w14:textId="75D34C13" w:rsidR="00CA6D69" w:rsidRDefault="00CA6D69" w:rsidP="00611DC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14:paraId="3EF9B3A4" w14:textId="77777777" w:rsidR="00CA6D69" w:rsidRPr="00E024AC" w:rsidRDefault="00CA6D69" w:rsidP="00611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69" w:rsidRPr="00E024AC" w14:paraId="52FE4C46" w14:textId="77777777" w:rsidTr="008373F4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19B1BF22" w14:textId="573BD67D" w:rsidR="00CA6D69" w:rsidRPr="00E024AC" w:rsidRDefault="00CA6D69" w:rsidP="00CA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6FD5A7A" wp14:editId="74944502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529590</wp:posOffset>
                      </wp:positionV>
                      <wp:extent cx="5842000" cy="12700"/>
                      <wp:effectExtent l="0" t="0" r="25400" b="2540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D4194" id="Прямая соединительная линия 15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41.7pt" to="512.9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rP5gEAAN8DAAAOAAAAZHJzL2Uyb0RvYy54bWysU0uO1DAQ3SNxB8t7OkmLgVHU6VnMCDYI&#10;WnwO4HHsjoV/sk0nvQPWSH0ErsCCkUYa4AzJjSg76QwChBBi45Rd9arqvaqszjol0Y45L4yucLHI&#10;MWKamlrobYVfvXx07xQjH4iuiTSaVXjPPD5b372zam3JlqYxsmYOQRLty9ZWuAnBllnmacMU8Qtj&#10;mQYnN06RAFe3zWpHWsiuZLbM8wdZa1xtnaHMe3i9GJ14nfJzzmh4xrlnAckKQ28hnS6dl/HM1itS&#10;bh2xjaBTG+QfulBEaCg6p7oggaA3TvySSgnqjDc8LKhRmeFcUJY4AJsi/4nNi4ZYlriAON7OMvn/&#10;l5Y+3W0cEjXM7gQjTRTMqP84vB0O/Zf+03BAw7v+W3/Vf+6v+6/99fAe7JvhA9jR2d9MzwcEcNCy&#10;tb6ElOd646abtxsXhem4U/ELlFGX9N/P+rMuIAqPJ6f3YaYwJgq+YvkQTMiS3YKt8+ExMwpFo8JS&#10;6CgPKcnuiQ9j6DEEcLGZsXyywl6yGCz1c8aBMhQsEjotGzuXDu0IrEn9upjKpsgI4ULKGZT/GTTF&#10;RhhLC/i3wDk6VTQ6zEAltHG/qxq6Y6t8jD+yHrlG2pem3qdhJDlgi5Kg08bHNf3xnuC3/+X6OwAA&#10;AP//AwBQSwMEFAAGAAgAAAAhAL/zyBjdAAAACgEAAA8AAABkcnMvZG93bnJldi54bWxMj8FOwzAQ&#10;RO9I/IO1SNyoQ2irKsSpqkoIcUE0hbsbb52AvY5sJw1/j3Oix5kdzb4pt5M1bEQfOkcCHhcZMKTG&#10;qY60gM/jy8MGWIiSlDSOUMAvBthWtzelLJS70AHHOmqWSigUUkAbY19wHpoWrQwL1yOl29l5K2OS&#10;XnPl5SWVW8PzLFtzKztKH1rZ477F5qcerADz5scvvde7MLwe1vX3xzl/P45C3N9Nu2dgEaf4H4YZ&#10;P6FDlZhObiAVmEk6WyX0KGDztAQ2B7J8dk7JWS2BVyW/nlD9AQAA//8DAFBLAQItABQABgAIAAAA&#10;IQC2gziS/gAAAOEBAAATAAAAAAAAAAAAAAAAAAAAAABbQ29udGVudF9UeXBlc10ueG1sUEsBAi0A&#10;FAAGAAgAAAAhADj9If/WAAAAlAEAAAsAAAAAAAAAAAAAAAAALwEAAF9yZWxzLy5yZWxzUEsBAi0A&#10;FAAGAAgAAAAhAASxis/mAQAA3wMAAA4AAAAAAAAAAAAAAAAALgIAAGRycy9lMm9Eb2MueG1sUEsB&#10;Ai0AFAAGAAgAAAAhAL/zyBjdAAAACgEAAA8AAAAAAAAAAAAAAAAAQA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Копии документов о квалификации, подтверждающих присвоение квалификации по результатам дополнительного профессионального образования – профессиональной переподготовки (при наличии):</w:t>
            </w:r>
          </w:p>
        </w:tc>
      </w:tr>
      <w:tr w:rsidR="000F0325" w:rsidRPr="00E024AC" w14:paraId="033489F9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1404476B" w14:textId="14F622C8" w:rsidR="000F0325" w:rsidRPr="0016104F" w:rsidRDefault="000F0325" w:rsidP="00CA6D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</w:tc>
      </w:tr>
      <w:tr w:rsidR="000F0325" w:rsidRPr="00E024AC" w14:paraId="2452804D" w14:textId="77777777" w:rsidTr="00886EF8">
        <w:trPr>
          <w:gridAfter w:val="1"/>
          <w:wAfter w:w="144" w:type="dxa"/>
          <w:trHeight w:val="152"/>
        </w:trPr>
        <w:tc>
          <w:tcPr>
            <w:tcW w:w="9361" w:type="dxa"/>
            <w:gridSpan w:val="5"/>
          </w:tcPr>
          <w:p w14:paraId="1DBB7671" w14:textId="41A10409" w:rsidR="000F0325" w:rsidRPr="0016104F" w:rsidRDefault="00CA6D69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DE3AD02" wp14:editId="0469513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-31115</wp:posOffset>
                      </wp:positionV>
                      <wp:extent cx="6559550" cy="6350"/>
                      <wp:effectExtent l="0" t="0" r="31750" b="317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5955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F535E" id="Прямая соединительная линия 18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2.45pt" to="514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QaBAIAALkDAAAOAAAAZHJzL2Uyb0RvYy54bWysU82O0zAQviPxDpbvNN1FrZao6R62Wi4I&#10;KrHsfdaxG0v+k22a9gackfoIvAIHkFZa4BmSN2LshKrADZGDNT+ezzPffFlc7rQiW+6DtKaiZ5Mp&#10;JdwwW0uzqeibm+snF5SECKYGZQ2v6J4Herl8/GjRupKf28aqmnuCICaUratoE6MriyKwhmsIE+u4&#10;waSwXkNE12+K2kOL6FoV59PpvGitr523jIeA0dWQpMuMLwRn8ZUQgUeiKoq9xXz6fN6ls1guoNx4&#10;cI1kYxvwD11okAYfPUKtIAJ56+VfUFoyb4MVccKsLqwQkvE8A05zNv1jmtcNOJ5nQXKCO9IU/h8s&#10;e7ldeyJr3B1uyoDGHXWf+nf9ofvWfe4PpH/f/ei+dl+6++57d99/QPuh/4h2SnYPY/hAsBy5bF0o&#10;EfLKrP3oBbf2iZid8JoIJd0tPpWpwuHJLm9if9wE30XCMDifzZ7NZrgwhrn5U7QQrhhQEprzIT7n&#10;VpNkVFRJk3iCErYvQhyu/rqSwsZeS6UwDqUypB0hCQNUnFAQ8R3tkINgNpSA2qCUWfQZMVgl61Sd&#10;isM+XClPtoBqQhHWtr3BjilRECImcIz8jc3+VpraWUFohuKcSteg1DLiH6CkrujFabUyKcuzhseh&#10;ErsDn8m6s/U+01wkD/WRGRq1nAR46qN9+sctfwIAAP//AwBQSwMEFAAGAAgAAAAhAKulAijfAAAA&#10;CQEAAA8AAABkcnMvZG93bnJldi54bWxMj09Lw0AQxe+C32EZwVu7aRRpYzZFFOlNMVqxt2l2TIL7&#10;J2Q3beqnd3Kyp2HmPd78Xr4erREH6kPrnYLFPAFBrvK6dbWCj/fn2RJEiOg0Gu9IwYkCrIvLixwz&#10;7Y/ujQ5lrAWHuJChgibGLpMyVA1ZDHPfkWPt2/cWI699LXWPRw63RqZJcictto4/NNjRY0PVTzlY&#10;BbuXZrPB3bAdXz9Pi98vacr2aavU9dX4cA8i0hj/zTDhMzoUzLT3g9NBGAWz25Sd01yBmPQkXXKX&#10;PV9uViCLXJ43KP4AAAD//wMAUEsBAi0AFAAGAAgAAAAhALaDOJL+AAAA4QEAABMAAAAAAAAAAAAA&#10;AAAAAAAAAFtDb250ZW50X1R5cGVzXS54bWxQSwECLQAUAAYACAAAACEAOP0h/9YAAACUAQAACwAA&#10;AAAAAAAAAAAAAAAvAQAAX3JlbHMvLnJlbHNQSwECLQAUAAYACAAAACEA6xTUGgQCAAC5AwAADgAA&#10;AAAAAAAAAAAAAAAuAgAAZHJzL2Uyb0RvYy54bWxQSwECLQAUAAYACAAAACEAq6UCKN8AAAAJAQAA&#10;DwAAAAAAAAAAAAAAAABeBAAAZHJzL2Rvd25yZXYueG1sUEsFBgAAAAAEAAQA8wAAAG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(серия, номер,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14:paraId="3BBB87B8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7D2349B3" w14:textId="77777777" w:rsidTr="00CA6D69">
        <w:trPr>
          <w:gridAfter w:val="1"/>
          <w:wAfter w:w="144" w:type="dxa"/>
          <w:trHeight w:val="530"/>
        </w:trPr>
        <w:tc>
          <w:tcPr>
            <w:tcW w:w="10490" w:type="dxa"/>
            <w:gridSpan w:val="7"/>
          </w:tcPr>
          <w:p w14:paraId="0C10D761" w14:textId="2DD252BE" w:rsidR="000F0325" w:rsidRPr="00E024AC" w:rsidRDefault="00CA6D69" w:rsidP="00CA6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FD09430" wp14:editId="4E74965E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381635</wp:posOffset>
                      </wp:positionV>
                      <wp:extent cx="5975350" cy="0"/>
                      <wp:effectExtent l="0" t="0" r="2540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5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A5A06" id="Прямая соединительная линия 16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pt,30.05pt" to="513.9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0i5AEAANsDAAAOAAAAZHJzL2Uyb0RvYy54bWysU82O0zAQviPxDpbvNOmiLhA13cOu4IKg&#10;4ucBvI7dWPhPtmnSG3BG6iPwChxAWmmBZ3DeiLGbZhEghBAXx+OZ75v5ZibLs15JtGXOC6NrPJ+V&#10;GDFNTSP0psYvXzy8cx8jH4huiDSa1XjHPD5b3b617GzFTkxrZMMcAhLtq87WuA3BVkXhacsU8TNj&#10;mQYnN06RAKbbFI0jHbArWZyU5WnRGddYZyjzHl4vDk68yvycMxqecu5ZQLLGUFvIp8vnZTqL1ZJU&#10;G0dsK+hYBvmHKhQRGpJOVBckEPTaiV+olKDOeMPDjBpVGM4FZVkDqJmXP6l53hLLshZojrdTm/z/&#10;o6VPtmuHRAOzO8VIEwUzih+GN8M+fokfhz0a3sZv8XP8FK/i13g1vIP79fAe7skZr8fnPQI49LKz&#10;vgLKc712o+Xt2qXG9Nyp9AXJqM/93039Z31AFB4XD+4t7i5gTPToK26A1vnwiBmF0qXGUujUGlKR&#10;7WMfIBmEHkPASIUcUudb2EmWgqV+xjjIhWTzjM6Lxs6lQ1sCK9K8micZwJUjE4QLKSdQ+WfQGJtg&#10;LC/f3wKn6JzR6DABldDG/S5r6I+l8kP8UfVBa5J9aZpdHkRuB2xQVjZue1rRH+0Mv/knV98BAAD/&#10;/wMAUEsDBBQABgAIAAAAIQA9EH+X3AAAAAkBAAAPAAAAZHJzL2Rvd25yZXYueG1sTI/BTsMwEETv&#10;SPyDtUjcqN0cQhXiVFUlhLggmpa7G2+dtPY6ip00/D2uOMBxZlYzb8v17CybcAidJwnLhQCG1Hjd&#10;kZFw2L8+rYCFqEgr6wklfGOAdXV/V6pC+yvtcKqjYamEQqEktDH2BeehadGpsPA9UspOfnAqJjkY&#10;rgd1TeXO8kyInDvVUVpoVY/bFptLPToJ9n2YvszWbML4tsvr8+cp+9hPUj4+zJsXYBHn+HcMN/yE&#10;DlViOvqRdGBWwipP5FFCLpbAbrnInpNz/HV4VfL/H1Q/AAAA//8DAFBLAQItABQABgAIAAAAIQC2&#10;gziS/gAAAOEBAAATAAAAAAAAAAAAAAAAAAAAAABbQ29udGVudF9UeXBlc10ueG1sUEsBAi0AFAAG&#10;AAgAAAAhADj9If/WAAAAlAEAAAsAAAAAAAAAAAAAAAAALwEAAF9yZWxzLy5yZWxzUEsBAi0AFAAG&#10;AAgAAAAhABRwrSLkAQAA2wMAAA4AAAAAAAAAAAAAAAAALgIAAGRycy9lMm9Eb2MueG1sUEsBAi0A&#10;FAAGAAgAAAAhAD0Qf5fcAAAACQ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Копии документов о квалификации, подтверждающих повышение квалификации за отчетный период: </w:t>
            </w:r>
          </w:p>
        </w:tc>
      </w:tr>
      <w:tr w:rsidR="000F0325" w:rsidRPr="00E024AC" w14:paraId="5B7E3420" w14:textId="77777777" w:rsidTr="00886EF8">
        <w:trPr>
          <w:gridAfter w:val="1"/>
          <w:wAfter w:w="144" w:type="dxa"/>
          <w:trHeight w:val="26"/>
        </w:trPr>
        <w:tc>
          <w:tcPr>
            <w:tcW w:w="9361" w:type="dxa"/>
            <w:gridSpan w:val="5"/>
          </w:tcPr>
          <w:p w14:paraId="4DCF5156" w14:textId="01A70F15" w:rsidR="000F0325" w:rsidRPr="000C0D03" w:rsidRDefault="00CA6D69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A20C918" wp14:editId="281D96B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212725</wp:posOffset>
                      </wp:positionV>
                      <wp:extent cx="65341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F9E8D" id="Прямая соединительная линия 26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6.75pt" to="513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Sm/AEAAKwDAAAOAAAAZHJzL2Uyb0RvYy54bWysU82O0zAQviPxDpbvNG2XrVZR0z1stVwQ&#10;VGJ5AK9jN5b8J49p2htwRuoj8AocQFppF54heSPGbrYUuCFycMaezDfzff4yv9waTTYigHK2opPR&#10;mBJhuauVXVf07c31swtKIDJbM+2sqOhOAL1cPH0yb30ppq5xuhaBIIiFsvUVbWL0ZVEAb4RhMHJe&#10;WExKFwyLuA3rog6sRXSji+l4PCtaF2ofHBcAeLo8JOki40speHwtJYhIdEVxtpjXkNfbtBaLOSvX&#10;gflG8WEM9g9TGKYsNj1CLVlk5F1Qf0EZxYMDJ+OIO1M4KRUXmQOymYz/YPOmYV5kLigO+KNM8P9g&#10;+avNKhBVV3Q6o8Qyg3fUfe7f9/vuofvS70n/ofvRfeu+dnfd9+6u/4jxff8J45Ts7ofjPcFy1LL1&#10;UCLklV2FYQd+FZIwWxlMeiNlss367476i20kHA9n52fPJ+d4TfwxV/wq9AHiC+EMSUFFtbJJGlay&#10;zUuI2Aw/ffwkHVt3rbTO16staRH8LCMzNJnULGIT45E22DUlTK/RvTyGjAhOqzpVJxzYwZUOZMPQ&#10;QOi72rU3OC4lmkHEBHLITyKPE/xWmsZZMmgOxTl18JtREU2vlanoxWm1tqmjyLYdSCVBDxKm6NbV&#10;u6xskXZoidx0sG/y3Oke49OfbPETAAD//wMAUEsDBBQABgAIAAAAIQCUCyhO3QAAAAkBAAAPAAAA&#10;ZHJzL2Rvd25yZXYueG1sTI/NTsMwEITvSLyDtUjcWptElCpkU6GiHriVAFKPbrz5gXgdxU4b3h5X&#10;HOC4M6PZb/LNbHtxotF3jhHulgoEceVMxw3C+9tusQbhg2aje8eE8E0eNsX1Va4z4878SqcyNCKW&#10;sM80QhvCkEnpq5as9ks3EEevdqPVIZ5jI82oz7Hc9jJRaiWt7jh+aPVA25aqr3KyCNN+W6tul86f&#10;h7SU08vD/uO5bhBvb+anRxCB5vAXhgt+RIciMh3dxMaLHmGRJDGJkKb3IC6+SlZxy/FXkUUu/y8o&#10;fgAAAP//AwBQSwECLQAUAAYACAAAACEAtoM4kv4AAADhAQAAEwAAAAAAAAAAAAAAAAAAAAAAW0Nv&#10;bnRlbnRfVHlwZXNdLnhtbFBLAQItABQABgAIAAAAIQA4/SH/1gAAAJQBAAALAAAAAAAAAAAAAAAA&#10;AC8BAABfcmVscy8ucmVsc1BLAQItABQABgAIAAAAIQBRCDSm/AEAAKwDAAAOAAAAAAAAAAAAAAAA&#10;AC4CAABkcnMvZTJvRG9jLnhtbFBLAQItABQABgAIAAAAIQCUCyhO3QAAAAkBAAAPAAAAAAAAAAAA&#10;AAAAAFY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25702D15" w14:textId="0D7AD609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10C51D0F" w14:textId="77777777" w:rsidTr="00CA6D69">
        <w:trPr>
          <w:gridAfter w:val="1"/>
          <w:wAfter w:w="144" w:type="dxa"/>
          <w:trHeight w:val="113"/>
        </w:trPr>
        <w:tc>
          <w:tcPr>
            <w:tcW w:w="9361" w:type="dxa"/>
            <w:gridSpan w:val="5"/>
          </w:tcPr>
          <w:p w14:paraId="6C2F5A34" w14:textId="68939AD0"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(серия, номер,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14:paraId="6FA4650A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69" w:rsidRPr="00E024AC" w14:paraId="6712D072" w14:textId="77777777" w:rsidTr="00584B57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6915094D" w14:textId="44683F59" w:rsidR="00CA6D69" w:rsidRPr="00E024AC" w:rsidRDefault="00CA6D69" w:rsidP="00CA6D69">
            <w:pPr>
              <w:pStyle w:val="ConsPlusNormal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      </w:r>
          </w:p>
        </w:tc>
      </w:tr>
      <w:tr w:rsidR="000F0325" w:rsidRPr="00E024AC" w14:paraId="00E87F89" w14:textId="77777777" w:rsidTr="00886EF8">
        <w:trPr>
          <w:trHeight w:val="734"/>
        </w:trPr>
        <w:tc>
          <w:tcPr>
            <w:tcW w:w="10490" w:type="dxa"/>
            <w:gridSpan w:val="7"/>
          </w:tcPr>
          <w:p w14:paraId="2A020964" w14:textId="77777777" w:rsidR="000F0325" w:rsidRDefault="00CA6D69" w:rsidP="00CA6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B41AC56" wp14:editId="4087BCFD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666750</wp:posOffset>
                      </wp:positionV>
                      <wp:extent cx="3632200" cy="6350"/>
                      <wp:effectExtent l="0" t="0" r="25400" b="317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22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599742" id="Прямая соединительная линия 19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pt,52.5pt" to="517.4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iX6AEAAN4DAAAOAAAAZHJzL2Uyb0RvYy54bWysU82O0zAQviPxDpbvNGkrKoia7mFXcEFQ&#10;8fMAXsduLPwn2zTtDTgj9RF4BQ6stNICz+C8EWM3zSJACCEujscz3zfzzUyWZzsl0ZY5L4yu8XRS&#10;YsQ0NY3Qmxq/evno3gOMfCC6IdJoVuM98/hsdffOsrMVm5nWyIY5BCTaV52tcRuCrYrC05Yp4ifG&#10;Mg1ObpwiAUy3KRpHOmBXspiV5aLojGusM5R5D68XRydeZX7OGQ3POPcsIFljqC3k0+XzMp3Fakmq&#10;jSO2FXQog/xDFYoIDUlHqgsSCHrjxC9USlBnvOFhQo0qDOeCsqwB1EzLn9S8aIllWQs0x9uxTf7/&#10;0dKn27VDooHZPcRIEwUzih/7t/0hfomf+gPq38Vv8Sp+jtfxa7zu38P9pv8A9+SMN8PzAQEcetlZ&#10;XwHluV67wfJ27VJjdtyp9AXJaJf7vx/7z3YBUXicL+YzGCpGFHyL+f08nuIWa50Pj5lRKF1qLIVO&#10;3SEV2T7xAfJB6CkEjFTLMXu+hb1kKVjq54yDYsg3zei8a+xcOrQlsCXN62lSAlw5MkG4kHIElX8G&#10;DbEJxvL+/S1wjM4ZjQ4jUAlt3O+yht2pVH6MP6k+ak2yL02zz7PI7YAlysqGhU9b+qOd4be/5eo7&#10;AAAA//8DAFBLAwQUAAYACAAAACEAA5CrGd4AAAAMAQAADwAAAGRycy9kb3ducmV2LnhtbEyPwU7D&#10;MBBE70j8g7VI3KhNKBEKcaqqEkJcEE3h7sZuErDXke2k4e/ZnOhtd2c0+6bczM6yyYTYe5RwvxLA&#10;DDZe99hK+Dy83D0Bi0mhVtajkfBrImyq66tSFdqfcW+mOrWMQjAWSkKX0lBwHpvOOBVXfjBI2skH&#10;pxKtoeU6qDOFO8szIXLuVI/0oVOD2XWm+alHJ8G+hemr3bXbOL7u8/r745S9HyYpb2/m7TOwZOb0&#10;b4YFn9ChIqajH1FHZiWs84zQEwnikUotDvGwptNxmXIBvCr5ZYnqDwAA//8DAFBLAQItABQABgAI&#10;AAAAIQC2gziS/gAAAOEBAAATAAAAAAAAAAAAAAAAAAAAAABbQ29udGVudF9UeXBlc10ueG1sUEsB&#10;Ai0AFAAGAAgAAAAhADj9If/WAAAAlAEAAAsAAAAAAAAAAAAAAAAALwEAAF9yZWxzLy5yZWxzUEsB&#10;Ai0AFAAGAAgAAAAhABD8+JfoAQAA3gMAAA4AAAAAAAAAAAAAAAAALgIAAGRycy9lMm9Eb2MueG1s&#10;UEsBAi0AFAAGAAgAAAAhAAOQqxneAAAADAEAAA8AAAAAAAAAAAAAAAAAQg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0325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032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акта органа государственной власти или организации, создавших аттестационную комиссию, о присвоении специалисту, прошедшему аттестацию, квалификационной категории (присвоенной в текущем году или году, предшествующему году подачи документов для прохождения периодической аккредитации)</w:t>
            </w:r>
          </w:p>
          <w:p w14:paraId="79780AD1" w14:textId="44300BF9" w:rsidR="00CA6D69" w:rsidRDefault="00CA6D69" w:rsidP="00CA6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2482567" wp14:editId="5FD165A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187960</wp:posOffset>
                      </wp:positionV>
                      <wp:extent cx="6527800" cy="25400"/>
                      <wp:effectExtent l="0" t="0" r="25400" b="317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27800" cy="2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8C29E0" id="Прямая соединительная линия 24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14.8pt" to="517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ax6AEAAN8DAAAOAAAAZHJzL2Uyb0RvYy54bWysU8tu1DAU3SPxD5b3TDKjtlTRZLpoBRsE&#10;Ix4f4Dr2xMIv2WaS2QFrpPkEfoEFlSoV+Ibkj3rtZNIKEEKIjXNt33PuPcc3y7NWSbRlzgujSzyf&#10;5RgxTU0l9KbEb14/eXSKkQ9EV0QazUq8Yx6frR4+WDa2YAtTG1kxh4BE+6KxJa5DsEWWeVozRfzM&#10;WKbhkhunSICt22SVIw2wK5kt8vwka4yrrDOUeQ+nF8MlXiV+zhkNLzj3LCBZYugtpNWl9TKu2WpJ&#10;io0jthZ0bIP8QxeKCA1FJ6oLEgh658QvVEpQZ7zhYUaNygzngrKkAdTM85/UvKqJZUkLmOPtZJP/&#10;f7T0+XbtkKhKvDjCSBMFb9R97t/3++5b96Xfo/5D96O76r5219337rr/CPFN/wnieNndjMd7BHDw&#10;srG+AMpzvXbjztu1i8a03Kn4BcmoTf7vJv9ZGxCFw5PjxePTHJ6Jwt3i+AhCYMnuwNb58JQZhWJQ&#10;Yil0tIcUZPvMhyH1kAK42MxQPkVhJ1lMlvol4yAZCs4TOg0bO5cObQmMSfV2PpZNmRHChZQTKP8z&#10;aMyNMJYG8G+BU3aqaHSYgEpo435XNbSHVvmQf1A9aI2yL021S4+R7IApSoaOEx/H9P4+we/+y9Ut&#10;AAAA//8DAFBLAwQUAAYACAAAACEARPjL+90AAAAIAQAADwAAAGRycy9kb3ducmV2LnhtbEyPzU7D&#10;MBCE70i8g7VI3KhDIgKEbKqqEkJcEE3h7sZbJ+CfyHbS8Pa4JzjuzGjm23q9GM1m8mFwFuF2lQEj&#10;2zk5WIXwsX++eQAWorBSaGcJ4YcCrJvLi1pU0p3sjuY2KpZKbKgEQh/jWHEeup6MCCs3kk3e0Xkj&#10;Yjq94tKLUyo3mudZVnIjBpsWejHStqfuu50Mgn7186faqk2YXnZl+/V+zN/2M+L11bJ5AhZpiX9h&#10;OOMndGgS08FNVgamEe4TeETIH0tgZzsr7pJyQCiKEnhT8/8PNL8AAAD//wMAUEsBAi0AFAAGAAgA&#10;AAAhALaDOJL+AAAA4QEAABMAAAAAAAAAAAAAAAAAAAAAAFtDb250ZW50X1R5cGVzXS54bWxQSwEC&#10;LQAUAAYACAAAACEAOP0h/9YAAACUAQAACwAAAAAAAAAAAAAAAAAvAQAAX3JlbHMvLnJlbHNQSwEC&#10;LQAUAAYACAAAACEAJh8WsegBAADfAwAADgAAAAAAAAAAAAAAAAAuAgAAZHJzL2Uyb0RvYy54bWxQ&#10;SwECLQAUAAYACAAAACEARPjL+90AAAAIAQAADwAAAAAAAAAAAAAAAABC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" w:type="dxa"/>
          </w:tcPr>
          <w:p w14:paraId="0D43E658" w14:textId="77777777" w:rsidR="000F0325" w:rsidRPr="00E024AC" w:rsidRDefault="000F0325" w:rsidP="000F0325"/>
        </w:tc>
      </w:tr>
      <w:tr w:rsidR="000F0325" w:rsidRPr="00E024AC" w14:paraId="2B13210E" w14:textId="77777777" w:rsidTr="00886EF8">
        <w:trPr>
          <w:gridAfter w:val="1"/>
          <w:wAfter w:w="144" w:type="dxa"/>
          <w:trHeight w:val="521"/>
        </w:trPr>
        <w:tc>
          <w:tcPr>
            <w:tcW w:w="10490" w:type="dxa"/>
            <w:gridSpan w:val="7"/>
          </w:tcPr>
          <w:p w14:paraId="08EF0EFA" w14:textId="31EA1BAE" w:rsidR="00CA6D69" w:rsidRPr="00CA6D69" w:rsidRDefault="00CA6D69" w:rsidP="00CA6D69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A6D69">
              <w:rPr>
                <w:rFonts w:ascii="Times New Roman" w:hAnsi="Times New Roman" w:cs="Times New Roman"/>
                <w:sz w:val="18"/>
                <w:szCs w:val="24"/>
              </w:rPr>
              <w:t>(номер и дата акта о присвоении квалификационной категории, наименование аттестационной комиссии)</w:t>
            </w:r>
          </w:p>
          <w:p w14:paraId="4A1F3A79" w14:textId="216A2FD5" w:rsidR="000F0325" w:rsidRPr="00E024AC" w:rsidRDefault="00CA6D69" w:rsidP="00CA6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510D97F" wp14:editId="466005DF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500380</wp:posOffset>
                      </wp:positionV>
                      <wp:extent cx="2851150" cy="12700"/>
                      <wp:effectExtent l="0" t="0" r="25400" b="2540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115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203AC" id="Прямая соединительная линия 29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39.4pt" to="514.9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cEAQIAALADAAAOAAAAZHJzL2Uyb0RvYy54bWysU82O0zAQviPxDpbvNG3RLkvUdA9bLRcE&#10;lVgeYNZxGkv+k8c07Q04I/UReAUOIK20wDMkb8TYLaXADZGDMz+Zb2Y+f5ldboxmaxlQOVvxyWjM&#10;mbTC1cquKv765vrRBWcYwdagnZUV30rkl/OHD2adL+XUtU7XMjACsVh2vuJtjL4sChStNIAj56Wl&#10;ZOOCgUhuWBV1gI7QjS6m4/F50blQ++CERKToYp/k84zfNFLEl02DMjJdcZot5jPk8zadxXwG5SqA&#10;b5U4jAH/MIUBZanpEWoBEdiboP6CMkoEh66JI+FM4ZpGCZl3oG0m4z+2edWCl3kXIgf9kSb8f7Di&#10;xXoZmKorPn3KmQVDd9R/HN4Ou/5r/2nYseFd/73/0n/u7/pv/d3wnuz74QPZKdnfH8I7RuXEZeex&#10;JMgruwwHD/0yJGI2TTDpTSuzTeZ/e+RfbiITFJxenE0mZ3RNgnKT6ZNxvp/iV7EPGJ9JZ1gyKq6V&#10;TfRACevnGKkhffrzkxS27lppna9YW9ZV/PxxRgcSWqMhUiPjaXW0K85Ar0jBIoaMiE6rOlUnHNzi&#10;lQ5sDSQi0l7tuhsamTMNGClBe+QnEUAT/FaaxlkAtvvinNprzqhIwtfKVPzitFrb1FFm6R6WSqTu&#10;aUzWrau3md0ieSSL3PQg4aS7U5/s0x9t/gMAAP//AwBQSwMEFAAGAAgAAAAhAJwzi8HeAAAACgEA&#10;AA8AAABkcnMvZG93bnJldi54bWxMj81OwzAQhO9IvIO1SNyoTStoGrKpUFEP3EoAqUc33vxAbEex&#10;04a3Z3OC0+5qRrPfZNvJduJMQ2i9Q7hfKBDkSm9aVyN8vO/vEhAhamd05x0h/FCAbX59lenU+It7&#10;o3MRa8EhLqQaoYmxT6UMZUNWh4XvybFW+cHqyOdQSzPoC4fbTi6VepRWt44/NLqnXUPldzFahPGw&#10;q1S7X01fx1Uhx9f14fOlqhFvb6bnJxCRpvhnhhmf0SFnppMfnQmiQ3hIFKNHhHXCczao5Ya3E8Ks&#10;yDyT/yvkvwAAAP//AwBQSwECLQAUAAYACAAAACEAtoM4kv4AAADhAQAAEwAAAAAAAAAAAAAAAAAA&#10;AAAAW0NvbnRlbnRfVHlwZXNdLnhtbFBLAQItABQABgAIAAAAIQA4/SH/1gAAAJQBAAALAAAAAAAA&#10;AAAAAAAAAC8BAABfcmVscy8ucmVsc1BLAQItABQABgAIAAAAIQDv/hcEAQIAALADAAAOAAAAAAAA&#10;AAAAAAAAAC4CAABkcnMvZTJvRG9jLnhtbFBLAQItABQABgAIAAAAIQCcM4vB3gAAAAoBAAAPAAAA&#10;AAAAAAAAAAAAAFsEAABkcnMvZG93bnJldi54bWxQSwUGAAAAAAQABADzAAAAZg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0325" w:rsidRPr="00E024AC">
              <w:rPr>
                <w:rFonts w:ascii="Times New Roman" w:hAnsi="Times New Roman" w:cs="Times New Roman"/>
                <w:sz w:val="24"/>
                <w:szCs w:val="24"/>
              </w:rPr>
              <w:t>. Копии иных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пунктом 89 или пунктом 90 Положения об аккредитации специалистов, </w:t>
            </w:r>
            <w:r w:rsidR="000F0325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жденного</w:t>
            </w:r>
            <w:r w:rsidR="000F0325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здравоохранения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0170" w:rsidRPr="0033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330170">
              <w:rPr>
                <w:rFonts w:ascii="Times New Roman" w:hAnsi="Times New Roman" w:cs="Times New Roman"/>
                <w:sz w:val="24"/>
                <w:szCs w:val="24"/>
              </w:rPr>
              <w:t xml:space="preserve">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№709</w:t>
            </w:r>
            <w:r w:rsidR="000F0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0325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  <w:r w:rsidR="000F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325" w:rsidRPr="00E024AC" w14:paraId="34DE4BF2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22937F73" w14:textId="12EC4A49" w:rsidR="00CA6D69" w:rsidRDefault="00CA6D69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заполнении пункта 8 заявления о допуске к периодической аккредитации специалиста (далее – заявление), пункты 3, 4, 5 и 7 заявления и сведения о прохождении аккредитации специалиста не заполняются.</w:t>
            </w:r>
          </w:p>
          <w:p w14:paraId="5DE931E9" w14:textId="77777777" w:rsidR="000F0325" w:rsidRDefault="000F0325" w:rsidP="00CA6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7" w:history="1">
              <w:r w:rsidRPr="00E024AC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6D6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аккредитационной комиссии (аккредитационной комиссии, аккредитационной подкомиссии)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14:paraId="62AE04F3" w14:textId="77777777" w:rsidR="00CA6D69" w:rsidRDefault="00CA6D69" w:rsidP="00CA6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7E7DB8C" w14:textId="77285E13" w:rsidR="00CA6D69" w:rsidRPr="00CA6D69" w:rsidRDefault="00CA6D69" w:rsidP="00CA6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F0325" w:rsidRPr="009E7380" w14:paraId="073826DD" w14:textId="77777777" w:rsidTr="00886EF8">
        <w:trPr>
          <w:gridAfter w:val="2"/>
          <w:wAfter w:w="848" w:type="dxa"/>
        </w:trPr>
        <w:tc>
          <w:tcPr>
            <w:tcW w:w="5136" w:type="dxa"/>
            <w:gridSpan w:val="2"/>
          </w:tcPr>
          <w:p w14:paraId="412FE162" w14:textId="66D2B1CA" w:rsidR="000F0325" w:rsidRPr="009E7380" w:rsidRDefault="00CA6D69" w:rsidP="00CA6D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E665A35" wp14:editId="34F26FB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-18415</wp:posOffset>
                      </wp:positionV>
                      <wp:extent cx="2514600" cy="6350"/>
                      <wp:effectExtent l="0" t="0" r="19050" b="317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46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3113B" id="Прямая соединительная линия 25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-1.45pt" to="20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De8gEAAOgDAAAOAAAAZHJzL2Uyb0RvYy54bWysU82O0zAQviPxDpbvNGmhFYqa7mFXwAFB&#10;xc8DeB27sfCfbNOkN+CM1EfgFTgs0koLPEPyRoydNCB+JIS4WGPPfN/MNzNen7VKoj1zXhhd4vks&#10;x4hpaiqhdyV++eLBnfsY+UB0RaTRrMQH5vHZ5vatdWMLtjC1kRVzCEi0Lxpb4joEW2SZpzVTxM+M&#10;ZRqc3DhFAlzdLqscaYBdyWyR56usMa6yzlDmPbxeDE68SfycMxqecu5ZQLLEUFtIp0vnZTyzzZoU&#10;O0dsLehYBvmHKhQRGpJOVBckEPTaiV+olKDOeMPDjBqVGc4FZUkDqJnnP6l5XhPLkhZojrdTm/z/&#10;o6VP9luHRFXixRIjTRTMqPvQv+mP3efuY39E/dvua/epu+quuy/ddf8O7Jv+PdjR2d2Mz0cEcOhl&#10;Y30BlOd668abt1sXG9NypxCXwj6CNUmtAvGoTZM4TJNgbUAUHhfL+b1VDgOj4FvdXaZBZQNLZLPO&#10;h4fMKBSNEkuhY59IQfaPfYDMEHoKgUusaqgjWeEgWQyW+hnjoB3yDRWlrWPn0qE9gX2pXs2jJuBK&#10;kRHChZQTKE8p/wgaYyOMpU38W+AUnTIaHSagEtq432UN7alUPsSfVA9ao+xLUx3SVFI7YJ2SsnH1&#10;477+eE/w7x908w0AAP//AwBQSwMEFAAGAAgAAAAhAAqtpxvZAAAABwEAAA8AAABkcnMvZG93bnJl&#10;di54bWxMjk9PwkAQxe8mfofNmHiDXQiglG4JkhjPghdu2+7YNnRna3eA+u0dT3p8f/LeL9+OoVNX&#10;HFIbycJsakAhVdG3VFv4OL5OnkElduRdFwktfGOCbXF/l7vMxxu94/XAtZIRSpmz0DD3mdapajC4&#10;NI09kmSfcQiORQ619oO7yXjo9NyYlQ6uJXloXI/7Bqvz4RIsHN+CGUtu90hfT2Z3elmu6LS09vFh&#10;3G1AMY78V4ZffEGHQpjKeCGfVGdhIeBsYTJfg5J4YYwYpRizNegi1//5ix8AAAD//wMAUEsBAi0A&#10;FAAGAAgAAAAhALaDOJL+AAAA4QEAABMAAAAAAAAAAAAAAAAAAAAAAFtDb250ZW50X1R5cGVzXS54&#10;bWxQSwECLQAUAAYACAAAACEAOP0h/9YAAACUAQAACwAAAAAAAAAAAAAAAAAvAQAAX3JlbHMvLnJl&#10;bHNQSwECLQAUAAYACAAAACEAbHjw3vIBAADoAwAADgAAAAAAAAAAAAAAAAAuAgAAZHJzL2Uyb0Rv&#10;Yy54bWxQSwECLQAUAAYACAAAACEACq2nG9kAAAAHAQAADwAAAAAAAAAAAAAAAABM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F0325"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1620" w:type="dxa"/>
            <w:gridSpan w:val="2"/>
          </w:tcPr>
          <w:p w14:paraId="64E64384" w14:textId="4E306C67" w:rsidR="000F0325" w:rsidRPr="009E7380" w:rsidRDefault="000F0325" w:rsidP="000F03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14:paraId="70B913C4" w14:textId="77777777" w:rsidR="000F0325" w:rsidRPr="009E7380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978F376" wp14:editId="6020DC4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-58254</wp:posOffset>
                      </wp:positionV>
                      <wp:extent cx="1781092" cy="0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0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6D51931" id="Прямая соединительная линия 21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-4.6pt" to="141.3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KVnuwEAAGMDAAAOAAAAZHJzL2Uyb0RvYy54bWysU02PEzEMvSPxH6Lct5l2xVJGne5hq+WC&#10;YCUW7t58zETKl+LQaf89TtotBW6IOUR2HD/72W829wfv2F5ntDEMfLnoONNBRmXDOPBvz483a86w&#10;QFDgYtADP2rk99u3bzZz6vUqTtEpnRmBBOznNPCplNQLgXLSHnARkw4UNDF7KOTmUagMM6F7J1Zd&#10;dyfmmFXKUWpEut2dgnzb8I3RsnwxBnVhbuDUW2lnbudLPcV2A/2YIU1WntuAf+jCgw1U9AK1gwLs&#10;R7Z/QXkrc8RoykJGL6IxVurGgdgsuz/YfJ0g6caFhoPpMib8f7Dy8/4hPGUaw5ywx/SUK4uDyZ4Z&#10;Z9N32mnjRZ2yQxvb8TI2fShM0uXy/XrZfVhxJl9j4gRRoVLG8lFHz6oxcGdDZQQ97D9hobL09PVJ&#10;vQ7x0TrXtuICmwd+d/uO9iaBtGEcFDJ9UgPHMHIGbiTRyZIbIkZnVc2uOHjEB5fZHmjvJBcV52dq&#10;lzMHWChAHNpX908d/JZa29kBTqfkFjrJxNtCWnXWD3x9ne1Craib2s6kfg2zWi9RHduMRfVok63o&#10;WXVVKtc+2df/xvYnAAAA//8DAFBLAwQUAAYACAAAACEAlzj9SNwAAAAHAQAADwAAAGRycy9kb3du&#10;cmV2LnhtbEyOvU7DMBSFdyTewbpIbK0TD1UJcaoKhLqBCC2i223sxhH2dRQ7bcrTY8QA4/nROV+5&#10;mpxlJz2EzpOEfJ4B09R41VErYfv2NFsCCxFJofWkJVx0gFV1fVViofyZXvWpji1LIxQKlGBi7AvO&#10;Q2O0wzD3vaaUHf3gMCY5tFwNeE7jznKRZQvusKP0YLDXD0Y3n/XoJOyfzWaD+3E3vbxf8q8Pbuvu&#10;cSfl7c20vgcW9RT/yvCDn9ChSkwHP5IKzEoQeSpKmN0JYCkWS7EAdvg1eFXy//zVNwAAAP//AwBQ&#10;SwECLQAUAAYACAAAACEAtoM4kv4AAADhAQAAEwAAAAAAAAAAAAAAAAAAAAAAW0NvbnRlbnRfVHlw&#10;ZXNdLnhtbFBLAQItABQABgAIAAAAIQA4/SH/1gAAAJQBAAALAAAAAAAAAAAAAAAAAC8BAABfcmVs&#10;cy8ucmVsc1BLAQItABQABgAIAAAAIQC0/KVnuwEAAGMDAAAOAAAAAAAAAAAAAAAAAC4CAABkcnMv&#10;ZTJvRG9jLnhtbFBLAQItABQABgAIAAAAIQCXOP1I3AAAAAcBAAAPAAAAAAAAAAAAAAAAABU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0F0325" w:rsidRPr="00E024AC" w14:paraId="0AB013AA" w14:textId="77777777" w:rsidTr="00CA6D69">
        <w:trPr>
          <w:gridAfter w:val="2"/>
          <w:wAfter w:w="848" w:type="dxa"/>
          <w:trHeight w:val="48"/>
        </w:trPr>
        <w:tc>
          <w:tcPr>
            <w:tcW w:w="5136" w:type="dxa"/>
            <w:gridSpan w:val="2"/>
            <w:vAlign w:val="bottom"/>
          </w:tcPr>
          <w:p w14:paraId="1037AC0D" w14:textId="1CB14989" w:rsidR="000F0325" w:rsidRPr="008D5558" w:rsidRDefault="00CA6D69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7B00EB2" wp14:editId="04B771B9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203200</wp:posOffset>
                      </wp:positionV>
                      <wp:extent cx="24638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B2099" id="Прямая соединительная линия 6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5pt,16pt" to="142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Mf5QEAAN8DAAAOAAAAZHJzL2Uyb0RvYy54bWysU82O0zAQviPxDpbvNGlB1SpquoddwQVB&#10;xc8DeB27sfCfbNO0N+CM1EfgFTiAtNICz+C8EWMnzSJACCEuznhmvm/mG09W53sl0Y45L4yu8XxW&#10;YsQ0NY3Q2xq/fPHw3hlGPhDdEGk0q/GBeXy+vntn1dmKLUxrZMMcAhLtq87WuA3BVkXhacsU8TNj&#10;mYYgN06RAFe3LRpHOmBXsliU5bLojGusM5R5D97LIYjXmZ9zRsNTzj0LSNYYegv5dPm8SmexXpFq&#10;64htBR3bIP/QhSJCQ9GJ6pIEgl478QuVEtQZb3iYUaMKw7mgLGsANfPyJzXPW2JZ1gLD8XYak/9/&#10;tPTJbuOQaGq8xEgTBU8UP/Rv+mP8Ej/2R9S/jd/i5/gpXsev8bp/B/ZN/x7sFIw3o/uIlmmSnfUV&#10;EF7ojRtv3m5cGsueO5W+IBjt8/QP0/TZPiAKzsWD5f0zeCN6ChW3OOt8eMSMQsmosRQ6zYVUZPfY&#10;B6gFqaeU5JY6+VI7QwPZCgfJhuAzxkEylJxnkrxs7EI6tCOwJs2reRIDlFJDZoJwIeUEKv8MGnMT&#10;jOUF/FvglJ0rGh0moBLauN9VDftTq3zIP6ketCbZV6Y55OfI44AtysrGjU9r+uM9w2//y/V3AAAA&#10;//8DAFBLAwQUAAYACAAAACEAkazP890AAAAJAQAADwAAAGRycy9kb3ducmV2LnhtbEyPwU7DMAyG&#10;70i8Q2QkbiwlsDKVptM0CSEuiHVwz5osLTROlaRdeXuMOIyj7U+/v79cz65nkwmx8yjhdpEBM9h4&#10;3aGV8L5/ulkBi0mhVr1HI+HbRFhXlxelKrQ/4c5MdbKMQjAWSkKb0lBwHpvWOBUXfjBIt6MPTiUa&#10;g+U6qBOFu56LLMu5Ux3Sh1YNZtua5qsenYT+JUwfdms3cXze5fXn21G87icpr6/mzSOwZOZ0huFX&#10;n9ShIqeDH1FH1ksQ9/kDoRLuBHUiQKyWS2CHvwWvSv6/QfUDAAD//wMAUEsBAi0AFAAGAAgAAAAh&#10;ALaDOJL+AAAA4QEAABMAAAAAAAAAAAAAAAAAAAAAAFtDb250ZW50X1R5cGVzXS54bWxQSwECLQAU&#10;AAYACAAAACEAOP0h/9YAAACUAQAACwAAAAAAAAAAAAAAAAAvAQAAX3JlbHMvLnJlbHNQSwECLQAU&#10;AAYACAAAACEAJ8ajH+UBAADfAwAADgAAAAAAAAAAAAAAAAAuAgAAZHJzL2Uyb0RvYy54bWxQSwEC&#10;LQAUAAYACAAAACEAkazP890AAAAJAQAADwAAAAAAAAAAAAAAAAA/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96713DB" wp14:editId="6EBF75F9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198120</wp:posOffset>
                      </wp:positionV>
                      <wp:extent cx="783590" cy="6350"/>
                      <wp:effectExtent l="0" t="0" r="35560" b="317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359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D8A7F" id="Прямая соединительная линия 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15.6pt" to="93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ey5wEAANsDAAAOAAAAZHJzL2Uyb0RvYy54bWysU82O0zAQviPxDpbvNOn+sURN97AruCCo&#10;gH0Ar2M3Fv6TbZr2BpyR+gi8AgeQVlqWZ3DeiLGbZhEghBAXx+OZ75v5Ziazs7WSaMWcF0bXeDop&#10;MWKamkboZY0vXz1+cIqRD0Q3RBrNarxhHp/N79+bdbZiB6Y1smEOAYn2VWdr3IZgq6LwtGWK+Imx&#10;TIOTG6dIANMti8aRDtiVLA7K8qTojGusM5R5D68XOyeeZ37OGQ3POfcsIFljqC3k0+XzKp3FfEaq&#10;pSO2FXQog/xDFYoIDUlHqgsSCHrjxC9USlBnvOFhQo0qDOeCsqwB1EzLn9S8bIllWQs0x9uxTf7/&#10;0dJnq4VDoqnxEUaaKBhR/Ni/7bfxa/zUb1H/Ln6LX+LneB1v43X/Hu43/Qe4J2e8GZ636Ch1srO+&#10;AsJzvXCD5e3CpbasuVPpC4LROnd/M3afrQOi8Pjw9PD4EcyIguvk8DjPpriDWufDE2YUSpcaS6FT&#10;a0hFVk99gHQQug8BI5WyS55vYSNZCpb6BeMgF9JNMzovGjuXDq0IrEjzepqEAFeOTBAupBxB5Z9B&#10;Q2yCsbx8fwsco3NGo8MIVEIb97usYb0vle/i96p3WpPsK9Ns8ihyO2CDsrJh29OK/mhn+N0/Of8O&#10;AAD//wMAUEsDBBQABgAIAAAAIQDgfEpg3QAAAAgBAAAPAAAAZHJzL2Rvd25yZXYueG1sTI/NTsMw&#10;EITvSLyDtUjcqNNQhSrEqapKCHFBNIW7G2+dgH8i20nD27M90ePOjGa/qTazNWzCEHvvBCwXGTB0&#10;rVe90wI+Dy8Pa2AxSaek8Q4F/GKETX17U8lS+bPb49QkzajExVIK6FIaSs5j26GVceEHdOSdfLAy&#10;0Rk0V0GeqdwanmdZwa3sHX3o5IC7DtufZrQCzFuYvvROb+P4ui+a749T/n6YhLi/m7fPwBLO6T8M&#10;F3xCh5qYjn50KjIjoFitKCngcZkDu/jrJ5pyJCHPgdcVvx5Q/wEAAP//AwBQSwECLQAUAAYACAAA&#10;ACEAtoM4kv4AAADhAQAAEwAAAAAAAAAAAAAAAAAAAAAAW0NvbnRlbnRfVHlwZXNdLnhtbFBLAQIt&#10;ABQABgAIAAAAIQA4/SH/1gAAAJQBAAALAAAAAAAAAAAAAAAAAC8BAABfcmVscy8ucmVsc1BLAQIt&#10;ABQABgAIAAAAIQD5Hxey5wEAANsDAAAOAAAAAAAAAAAAAAAAAC4CAABkcnMvZTJvRG9jLnhtbFBL&#10;AQItABQABgAIAAAAIQDgfEpg3QAAAAgBAAAPAAAAAAAAAAAAAAAAAEE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F0325"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15A5434" wp14:editId="7977AD8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206375</wp:posOffset>
                      </wp:positionV>
                      <wp:extent cx="24638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77841" id="Прямая соединительная линия 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6.25pt" to="2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tO5QEAAN8DAAAOAAAAZHJzL2Uyb0RvYy54bWysU82O0zAQviPxDpbvNGlhV6uo6R52BRcE&#10;FT8P4HXsxsJ/sk3T3oAzUh+BV+AA0koLPIPzRoydNIsAIYS4OOOZ+b6ZbzxZnu+URFvmvDC6xvNZ&#10;iRHT1DRCb2r88sXDe2cY+UB0Q6TRrMZ75vH56u6dZWcrtjCtkQ1zCEi0rzpb4zYEWxWFpy1TxM+M&#10;ZRqC3DhFAlzdpmgc6YBdyWJRlqdFZ1xjnaHMe/BeDkG8yvycMxqecu5ZQLLG0FvIp8vnVTqL1ZJU&#10;G0dsK+jYBvmHLhQRGopOVJckEPTaiV+olKDOeMPDjBpVGM4FZVkDqJmXP6l53hLLshYYjrfTmPz/&#10;o6VPtmuHRFPjE4w0UfBE8UP/pj/EL/Fjf0D92/gtfo6f4nX8Gq/7d2Df9O/BTsF4M7oP6CRNsrO+&#10;AsILvXbjzdu1S2PZcafSFwSjXZ7+fpo+2wVEwbl4cHr/DN6IHkPFLc46Hx4xo1AyaiyFTnMhFdk+&#10;9gFqQeoxJbmlTr7UztBAtsJesiH4jHGQDCXnmSQvG7uQDm0JrEnzap7EAKXUkJkgXEg5gco/g8bc&#10;BGN5Af8WOGXnikaHCaiENu53VcPu2Cof8o+qB61J9pVp9vk58jhgi7KycePTmv54z/Db/3L1HQAA&#10;//8DAFBLAwQUAAYACAAAACEAfJKMZNoAAAAGAQAADwAAAGRycy9kb3ducmV2LnhtbEzOwU7DMBAE&#10;0DsS/2AtEjfqECBUaZyqqoQQF0RTenfjrROw15HtpOHvMeIAx9GsZl+1nq1hE/rQOxJwu8iAIbVO&#10;9aQFvO+fbpbAQpSkpHGEAr4wwLq+vKhkqdyZdjg1UbM0QqGUAroYh5Lz0HZoZVi4ASl1J+etjCl6&#10;zZWX5zRuDc+zrOBW9pQ+dHLAbYftZzNaAebFTwe91ZswPu+K5uPtlL/uJyGur+bNCljEOf4dww8/&#10;0aFOpqMbSQVmBCwTPAq4yx+Apfr+sQB2/M28rvh/fv0NAAD//wMAUEsBAi0AFAAGAAgAAAAhALaD&#10;OJL+AAAA4QEAABMAAAAAAAAAAAAAAAAAAAAAAFtDb250ZW50X1R5cGVzXS54bWxQSwECLQAUAAYA&#10;CAAAACEAOP0h/9YAAACUAQAACwAAAAAAAAAAAAAAAAAvAQAAX3JlbHMvLnJlbHNQSwECLQAUAAYA&#10;CAAAACEAbxZbTuUBAADfAwAADgAAAAAAAAAAAAAAAAAuAgAAZHJzL2Uyb0RvYy54bWxQSwECLQAU&#10;AAYACAAAACEAfJKMZNoAAAAG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8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       г.</w:t>
            </w:r>
          </w:p>
        </w:tc>
        <w:tc>
          <w:tcPr>
            <w:tcW w:w="1620" w:type="dxa"/>
            <w:gridSpan w:val="2"/>
          </w:tcPr>
          <w:p w14:paraId="42D0384D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14:paraId="490CCA0C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EF2A6A" w14:textId="77777777" w:rsidR="0016104F" w:rsidRPr="00070DE5" w:rsidRDefault="0016104F" w:rsidP="00CA6D6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104F" w:rsidRPr="00070DE5" w:rsidSect="008E41CF">
      <w:endnotePr>
        <w:numFmt w:val="chicago"/>
      </w:endnotePr>
      <w:pgSz w:w="11906" w:h="16838"/>
      <w:pgMar w:top="454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99BD0" w14:textId="77777777" w:rsidR="00840A2E" w:rsidRDefault="00840A2E" w:rsidP="0016104F">
      <w:pPr>
        <w:spacing w:after="0" w:line="240" w:lineRule="auto"/>
      </w:pPr>
      <w:r>
        <w:separator/>
      </w:r>
    </w:p>
  </w:endnote>
  <w:endnote w:type="continuationSeparator" w:id="0">
    <w:p w14:paraId="7D655119" w14:textId="77777777" w:rsidR="00840A2E" w:rsidRDefault="00840A2E" w:rsidP="0016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6AFAD" w14:textId="77777777" w:rsidR="00840A2E" w:rsidRDefault="00840A2E" w:rsidP="0016104F">
      <w:pPr>
        <w:spacing w:after="0" w:line="240" w:lineRule="auto"/>
      </w:pPr>
      <w:r>
        <w:separator/>
      </w:r>
    </w:p>
  </w:footnote>
  <w:footnote w:type="continuationSeparator" w:id="0">
    <w:p w14:paraId="26E419B2" w14:textId="77777777" w:rsidR="00840A2E" w:rsidRDefault="00840A2E" w:rsidP="0016104F">
      <w:pPr>
        <w:spacing w:after="0" w:line="240" w:lineRule="auto"/>
      </w:pPr>
      <w:r>
        <w:continuationSeparator/>
      </w:r>
    </w:p>
  </w:footnote>
  <w:footnote w:id="1">
    <w:p w14:paraId="21B2FC5F" w14:textId="45E72D65" w:rsidR="00CA6D69" w:rsidRPr="00CA6D69" w:rsidRDefault="00CA6D69">
      <w:pPr>
        <w:pStyle w:val="a3"/>
        <w:rPr>
          <w:rFonts w:ascii="Times New Roman" w:hAnsi="Times New Roman" w:cs="Times New Roman"/>
        </w:rPr>
      </w:pPr>
      <w:r w:rsidRPr="00CA6D69">
        <w:rPr>
          <w:rStyle w:val="a5"/>
          <w:rFonts w:ascii="Times New Roman" w:hAnsi="Times New Roman" w:cs="Times New Roman"/>
        </w:rPr>
        <w:footnoteRef/>
      </w:r>
      <w:r w:rsidRPr="00CA6D69">
        <w:rPr>
          <w:rFonts w:ascii="Times New Roman" w:hAnsi="Times New Roman" w:cs="Times New Roman"/>
        </w:rPr>
        <w:t xml:space="preserve"> Собрание Законодательства Российской Федерации, 2006, №31, ст. 3451; 2022, №29, ст.5233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4F"/>
    <w:rsid w:val="000625F9"/>
    <w:rsid w:val="00070DE5"/>
    <w:rsid w:val="00080EDC"/>
    <w:rsid w:val="00081935"/>
    <w:rsid w:val="000966D6"/>
    <w:rsid w:val="000B116F"/>
    <w:rsid w:val="000C0D03"/>
    <w:rsid w:val="000F0325"/>
    <w:rsid w:val="000F1346"/>
    <w:rsid w:val="00102923"/>
    <w:rsid w:val="0016104F"/>
    <w:rsid w:val="001648E3"/>
    <w:rsid w:val="001B7FD9"/>
    <w:rsid w:val="001F30C1"/>
    <w:rsid w:val="00224F07"/>
    <w:rsid w:val="002D30ED"/>
    <w:rsid w:val="002D69AA"/>
    <w:rsid w:val="003241C3"/>
    <w:rsid w:val="00330170"/>
    <w:rsid w:val="00337969"/>
    <w:rsid w:val="00346B66"/>
    <w:rsid w:val="003C0286"/>
    <w:rsid w:val="003C0B28"/>
    <w:rsid w:val="003D5EAA"/>
    <w:rsid w:val="00404B86"/>
    <w:rsid w:val="00434D4E"/>
    <w:rsid w:val="00444818"/>
    <w:rsid w:val="00464E16"/>
    <w:rsid w:val="00474B90"/>
    <w:rsid w:val="00481C86"/>
    <w:rsid w:val="004B139A"/>
    <w:rsid w:val="004C4E86"/>
    <w:rsid w:val="004E3B58"/>
    <w:rsid w:val="005868BA"/>
    <w:rsid w:val="005F0A2D"/>
    <w:rsid w:val="00611DC5"/>
    <w:rsid w:val="0061223B"/>
    <w:rsid w:val="00622111"/>
    <w:rsid w:val="00660792"/>
    <w:rsid w:val="006A3BA9"/>
    <w:rsid w:val="006E4D66"/>
    <w:rsid w:val="00765A1F"/>
    <w:rsid w:val="007819B0"/>
    <w:rsid w:val="007A1E3A"/>
    <w:rsid w:val="008405ED"/>
    <w:rsid w:val="00840A2E"/>
    <w:rsid w:val="008435DE"/>
    <w:rsid w:val="00866FD9"/>
    <w:rsid w:val="00886EF8"/>
    <w:rsid w:val="008D5558"/>
    <w:rsid w:val="008E41CF"/>
    <w:rsid w:val="008E5A5D"/>
    <w:rsid w:val="009050D2"/>
    <w:rsid w:val="0097099D"/>
    <w:rsid w:val="009A6157"/>
    <w:rsid w:val="009B6BA2"/>
    <w:rsid w:val="009C17F7"/>
    <w:rsid w:val="009E7380"/>
    <w:rsid w:val="009F2AF3"/>
    <w:rsid w:val="00A1052E"/>
    <w:rsid w:val="00A92AC6"/>
    <w:rsid w:val="00A96419"/>
    <w:rsid w:val="00AA041F"/>
    <w:rsid w:val="00B12522"/>
    <w:rsid w:val="00B46DF4"/>
    <w:rsid w:val="00B86D3B"/>
    <w:rsid w:val="00BB604F"/>
    <w:rsid w:val="00BC01BB"/>
    <w:rsid w:val="00BE0870"/>
    <w:rsid w:val="00C02C34"/>
    <w:rsid w:val="00CA6D69"/>
    <w:rsid w:val="00CC2DF2"/>
    <w:rsid w:val="00D60F82"/>
    <w:rsid w:val="00D974D2"/>
    <w:rsid w:val="00DA21E0"/>
    <w:rsid w:val="00DA3464"/>
    <w:rsid w:val="00DB14EE"/>
    <w:rsid w:val="00E00F95"/>
    <w:rsid w:val="00E0127C"/>
    <w:rsid w:val="00E140C2"/>
    <w:rsid w:val="00E20530"/>
    <w:rsid w:val="00EB74C0"/>
    <w:rsid w:val="00ED543A"/>
    <w:rsid w:val="00EE0421"/>
    <w:rsid w:val="00EE42F3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59AD"/>
  <w15:chartTrackingRefBased/>
  <w15:docId w15:val="{1FFACA19-D10C-4875-921F-E1D0297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0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104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104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104F"/>
    <w:rPr>
      <w:vertAlign w:val="superscript"/>
    </w:rPr>
  </w:style>
  <w:style w:type="character" w:styleId="a9">
    <w:name w:val="Emphasis"/>
    <w:basedOn w:val="a0"/>
    <w:uiPriority w:val="20"/>
    <w:qFormat/>
    <w:rsid w:val="00866FD9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6221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21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21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21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2111"/>
    <w:rPr>
      <w:b/>
      <w:bCs/>
      <w:sz w:val="20"/>
      <w:szCs w:val="20"/>
    </w:rPr>
  </w:style>
  <w:style w:type="table" w:styleId="af">
    <w:name w:val="Table Grid"/>
    <w:basedOn w:val="a1"/>
    <w:uiPriority w:val="39"/>
    <w:rsid w:val="00CA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A6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6D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2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B30909AD32A374B933EC8319B36A357CC0AA2EBEBAEE001CEAED21C1326DC4AEC3DD7C4A42BF8906F6FDEBE38637C99734576776B4D77PB2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99EA-5DA1-4B7C-AF3C-85A21692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Алексей Владимирович</dc:creator>
  <cp:keywords/>
  <dc:description/>
  <cp:lastModifiedBy>Admin</cp:lastModifiedBy>
  <cp:revision>9</cp:revision>
  <dcterms:created xsi:type="dcterms:W3CDTF">2022-03-03T18:09:00Z</dcterms:created>
  <dcterms:modified xsi:type="dcterms:W3CDTF">2023-01-10T07:07:00Z</dcterms:modified>
</cp:coreProperties>
</file>